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2E" w:rsidRPr="008C4E2E" w:rsidRDefault="008C4E2E" w:rsidP="008C4E2E">
      <w:pPr>
        <w:jc w:val="center"/>
        <w:rPr>
          <w:b/>
          <w:i/>
          <w:sz w:val="32"/>
          <w:szCs w:val="32"/>
        </w:rPr>
      </w:pPr>
      <w:r w:rsidRPr="008C4E2E">
        <w:rPr>
          <w:b/>
          <w:i/>
          <w:sz w:val="32"/>
          <w:szCs w:val="32"/>
        </w:rPr>
        <w:t>Le métier de Franck.</w:t>
      </w:r>
    </w:p>
    <w:p w:rsidR="008C4E2E" w:rsidRDefault="008C4E2E" w:rsidP="001253EC">
      <w:pPr>
        <w:rPr>
          <w:b/>
          <w:i/>
        </w:rPr>
      </w:pPr>
      <w:r>
        <w:rPr>
          <w:b/>
          <w:i/>
        </w:rPr>
        <w:t xml:space="preserve">Nom:     </w:t>
      </w:r>
      <w:sdt>
        <w:sdtPr>
          <w:rPr>
            <w:rStyle w:val="Style3"/>
          </w:rPr>
          <w:id w:val="-268084325"/>
          <w:placeholder>
            <w:docPart w:val="FF878AB492F14705BB4E08A94FAD5169"/>
          </w:placeholder>
          <w:showingPlcHdr/>
        </w:sdtPr>
        <w:sdtEndPr>
          <w:rPr>
            <w:rStyle w:val="Policepardfaut"/>
            <w:b/>
            <w:i/>
            <w:color w:val="auto"/>
            <w:sz w:val="22"/>
          </w:rPr>
        </w:sdtEndPr>
        <w:sdtContent>
          <w:r w:rsidR="00266FB4" w:rsidRPr="00242ED7">
            <w:rPr>
              <w:rStyle w:val="Textedelespacerserv"/>
            </w:rPr>
            <w:t>Cliquez ici pour taper du texte.</w:t>
          </w:r>
        </w:sdtContent>
      </w:sdt>
      <w:r>
        <w:rPr>
          <w:b/>
          <w:i/>
        </w:rPr>
        <w:t xml:space="preserve">                                                </w:t>
      </w:r>
      <w:r w:rsidR="00266FB4">
        <w:rPr>
          <w:b/>
          <w:i/>
        </w:rPr>
        <w:t xml:space="preserve">          </w:t>
      </w:r>
      <w:r>
        <w:rPr>
          <w:b/>
          <w:i/>
        </w:rPr>
        <w:t xml:space="preserve">Date: </w:t>
      </w:r>
      <w:sdt>
        <w:sdtPr>
          <w:rPr>
            <w:b/>
            <w:i/>
          </w:rPr>
          <w:id w:val="167143937"/>
          <w:placeholder>
            <w:docPart w:val="DefaultPlaceholder_1082065160"/>
          </w:placeholder>
          <w:showingPlcHdr/>
          <w:date>
            <w:dateFormat w:val="dd/MM/yyyy"/>
            <w:lid w:val="fr-FR"/>
            <w:storeMappedDataAs w:val="dateTime"/>
            <w:calendar w:val="gregorian"/>
          </w:date>
        </w:sdtPr>
        <w:sdtEndPr/>
        <w:sdtContent>
          <w:r w:rsidRPr="00242ED7">
            <w:rPr>
              <w:rStyle w:val="Textedelespacerserv"/>
            </w:rPr>
            <w:t>Cliquez ici pour entrer une date.</w:t>
          </w:r>
        </w:sdtContent>
      </w:sdt>
    </w:p>
    <w:p w:rsidR="008C4E2E" w:rsidRDefault="007A66C3" w:rsidP="007A66C3">
      <w:pPr>
        <w:pStyle w:val="Paragraphedeliste"/>
        <w:numPr>
          <w:ilvl w:val="0"/>
          <w:numId w:val="1"/>
        </w:numPr>
        <w:rPr>
          <w:b/>
          <w:i/>
        </w:rPr>
      </w:pPr>
      <w:r>
        <w:rPr>
          <w:b/>
          <w:i/>
        </w:rPr>
        <w:t xml:space="preserve">Le métier de Franck: </w:t>
      </w:r>
    </w:p>
    <w:p w:rsidR="007A66C3" w:rsidRDefault="007A66C3" w:rsidP="007A66C3">
      <w:pPr>
        <w:pStyle w:val="Paragraphedeliste"/>
        <w:rPr>
          <w:rStyle w:val="Style3"/>
        </w:rPr>
      </w:pPr>
      <w:r>
        <w:rPr>
          <w:b/>
          <w:i/>
        </w:rPr>
        <w:t xml:space="preserve">Comment s'appelle-t-il?    </w:t>
      </w:r>
      <w:sdt>
        <w:sdtPr>
          <w:rPr>
            <w:rStyle w:val="Style3"/>
          </w:rPr>
          <w:id w:val="-1096095322"/>
          <w:placeholder>
            <w:docPart w:val="064BA1600771425DBDF4012DAB5A6754"/>
          </w:placeholder>
          <w:showingPlcHdr/>
        </w:sdtPr>
        <w:sdtEndPr>
          <w:rPr>
            <w:rStyle w:val="Policepardfaut"/>
            <w:b/>
            <w:i/>
            <w:color w:val="auto"/>
            <w:sz w:val="22"/>
          </w:rPr>
        </w:sdtEndPr>
        <w:sdtContent>
          <w:r w:rsidRPr="00242ED7">
            <w:rPr>
              <w:rStyle w:val="Textedelespacerserv"/>
            </w:rPr>
            <w:t>Cliquez ici pour taper du texte.</w:t>
          </w:r>
        </w:sdtContent>
      </w:sdt>
    </w:p>
    <w:p w:rsidR="00630F55" w:rsidRDefault="007A66C3" w:rsidP="00630F55">
      <w:pPr>
        <w:rPr>
          <w:rStyle w:val="Style3"/>
        </w:rPr>
      </w:pPr>
      <w:r>
        <w:rPr>
          <w:b/>
          <w:i/>
        </w:rPr>
        <w:t>En quoi consiste-t-il ? Aidez-vous de la fiche "</w:t>
      </w:r>
      <w:r w:rsidRPr="00630F55">
        <w:rPr>
          <w:b/>
          <w:i/>
          <w:color w:val="1F497D" w:themeColor="text2"/>
        </w:rPr>
        <w:t xml:space="preserve">Des métiers </w:t>
      </w:r>
      <w:r w:rsidR="00630F55" w:rsidRPr="00630F55">
        <w:rPr>
          <w:b/>
          <w:i/>
          <w:color w:val="1F497D" w:themeColor="text2"/>
        </w:rPr>
        <w:t xml:space="preserve">pour travailler </w:t>
      </w:r>
      <w:r w:rsidRPr="00630F55">
        <w:rPr>
          <w:b/>
          <w:i/>
          <w:color w:val="1F497D" w:themeColor="text2"/>
        </w:rPr>
        <w:t>avec les enfants</w:t>
      </w:r>
      <w:r>
        <w:rPr>
          <w:b/>
          <w:i/>
        </w:rPr>
        <w:t xml:space="preserve">" pour répondre à cette question: </w:t>
      </w:r>
      <w:sdt>
        <w:sdtPr>
          <w:rPr>
            <w:rStyle w:val="Style3"/>
          </w:rPr>
          <w:id w:val="-586925298"/>
          <w:placeholder>
            <w:docPart w:val="D7A336F44EE946519F0A0119DA3E5E13"/>
          </w:placeholder>
          <w:showingPlcHdr/>
        </w:sdtPr>
        <w:sdtEndPr>
          <w:rPr>
            <w:rStyle w:val="Policepardfaut"/>
            <w:b/>
            <w:i/>
            <w:color w:val="auto"/>
            <w:sz w:val="22"/>
          </w:rPr>
        </w:sdtEndPr>
        <w:sdtContent>
          <w:r w:rsidR="00630F55" w:rsidRPr="00242ED7">
            <w:rPr>
              <w:rStyle w:val="Textedelespacerserv"/>
            </w:rPr>
            <w:t>Cliquez ici pour taper du texte.</w:t>
          </w:r>
        </w:sdtContent>
      </w:sdt>
    </w:p>
    <w:p w:rsidR="009B4888" w:rsidRDefault="009B4888" w:rsidP="00630F55">
      <w:pPr>
        <w:rPr>
          <w:rStyle w:val="Style3"/>
          <w:b/>
          <w:i/>
          <w:color w:val="auto"/>
          <w:sz w:val="22"/>
        </w:rPr>
      </w:pPr>
      <w:r w:rsidRPr="009B4888">
        <w:rPr>
          <w:rStyle w:val="Style3"/>
          <w:b/>
          <w:i/>
          <w:color w:val="auto"/>
          <w:sz w:val="22"/>
        </w:rPr>
        <w:t xml:space="preserve">Parmi tous les métiers </w:t>
      </w:r>
      <w:r>
        <w:rPr>
          <w:rStyle w:val="Style3"/>
          <w:b/>
          <w:i/>
          <w:color w:val="auto"/>
          <w:sz w:val="22"/>
        </w:rPr>
        <w:t xml:space="preserve">proposés dans la liste, y en a-t-il un ou plusieurs qui pourraient vous intéresser? Citez-les et dites pourquoi. Si aucun ne vous intéresse, dites pourquoi. </w:t>
      </w:r>
    </w:p>
    <w:p w:rsidR="009B4888" w:rsidRPr="009B4888" w:rsidRDefault="009B4888" w:rsidP="00630F55">
      <w:pPr>
        <w:rPr>
          <w:rStyle w:val="Style3"/>
          <w:b/>
          <w:i/>
          <w:color w:val="auto"/>
          <w:sz w:val="22"/>
        </w:rPr>
      </w:pPr>
      <w:sdt>
        <w:sdtPr>
          <w:rPr>
            <w:rStyle w:val="Style3"/>
          </w:rPr>
          <w:id w:val="1510404139"/>
          <w:placeholder>
            <w:docPart w:val="D80F80AB47AD402AA7E190ABAB52276F"/>
          </w:placeholder>
          <w:showingPlcHdr/>
        </w:sdtPr>
        <w:sdtEndPr>
          <w:rPr>
            <w:rStyle w:val="Policepardfaut"/>
            <w:b/>
            <w:i/>
            <w:color w:val="auto"/>
            <w:sz w:val="22"/>
          </w:rPr>
        </w:sdtEndPr>
        <w:sdtContent>
          <w:r w:rsidRPr="00242ED7">
            <w:rPr>
              <w:rStyle w:val="Textedelespacerserv"/>
            </w:rPr>
            <w:t>Cliquez ici pour taper du texte.</w:t>
          </w:r>
        </w:sdtContent>
      </w:sdt>
    </w:p>
    <w:p w:rsidR="009B4888" w:rsidRPr="009B4888" w:rsidRDefault="009B4888" w:rsidP="009B4888">
      <w:pPr>
        <w:pStyle w:val="Paragraphedeliste"/>
        <w:numPr>
          <w:ilvl w:val="0"/>
          <w:numId w:val="1"/>
        </w:numPr>
        <w:rPr>
          <w:rStyle w:val="Style3"/>
          <w:b/>
          <w:i/>
          <w:color w:val="auto"/>
          <w:sz w:val="22"/>
        </w:rPr>
      </w:pPr>
      <w:r w:rsidRPr="009B4888">
        <w:rPr>
          <w:b/>
          <w:i/>
        </w:rPr>
        <w:t xml:space="preserve">On évoque dans le texte </w:t>
      </w:r>
      <w:r>
        <w:rPr>
          <w:b/>
          <w:i/>
        </w:rPr>
        <w:t xml:space="preserve">un autre métier. Lequel? </w:t>
      </w:r>
      <w:sdt>
        <w:sdtPr>
          <w:rPr>
            <w:rStyle w:val="Style3"/>
          </w:rPr>
          <w:id w:val="-1598704695"/>
          <w:placeholder>
            <w:docPart w:val="1A0411FE9EA64AC19C0E12EA0272402B"/>
          </w:placeholder>
          <w:showingPlcHdr/>
        </w:sdtPr>
        <w:sdtEndPr>
          <w:rPr>
            <w:rStyle w:val="Policepardfaut"/>
            <w:b/>
            <w:i/>
            <w:color w:val="auto"/>
            <w:sz w:val="22"/>
          </w:rPr>
        </w:sdtEndPr>
        <w:sdtContent>
          <w:r w:rsidRPr="00242ED7">
            <w:rPr>
              <w:rStyle w:val="Textedelespacerserv"/>
            </w:rPr>
            <w:t>Cliquez ici pour taper du texte.</w:t>
          </w:r>
        </w:sdtContent>
      </w:sdt>
    </w:p>
    <w:p w:rsidR="007A66C3" w:rsidRDefault="007A66C3" w:rsidP="007A66C3">
      <w:pPr>
        <w:pStyle w:val="Paragraphedeliste"/>
        <w:rPr>
          <w:b/>
          <w:i/>
        </w:rPr>
      </w:pPr>
    </w:p>
    <w:p w:rsidR="009B4888" w:rsidRPr="000F6251" w:rsidRDefault="009B4888" w:rsidP="000F6251">
      <w:pPr>
        <w:pStyle w:val="Paragraphedeliste"/>
        <w:numPr>
          <w:ilvl w:val="0"/>
          <w:numId w:val="1"/>
        </w:numPr>
        <w:spacing w:after="0"/>
        <w:rPr>
          <w:b/>
          <w:i/>
        </w:rPr>
      </w:pPr>
      <w:r>
        <w:rPr>
          <w:b/>
          <w:i/>
        </w:rPr>
        <w:t xml:space="preserve">Découvrez la liste des métiers d'aide à la personne. </w:t>
      </w:r>
    </w:p>
    <w:p w:rsidR="000F6251" w:rsidRDefault="009B4888" w:rsidP="000F6251">
      <w:pPr>
        <w:pStyle w:val="Paragraphedeliste"/>
        <w:spacing w:after="0"/>
        <w:ind w:left="0"/>
        <w:rPr>
          <w:b/>
          <w:i/>
        </w:rPr>
      </w:pPr>
      <w:r w:rsidRPr="009B4888">
        <w:rPr>
          <w:b/>
          <w:i/>
        </w:rPr>
        <w:t>Connaissez-vous quelqu'un qui travaille dans ce domaine? Quel est son métier?</w:t>
      </w:r>
    </w:p>
    <w:p w:rsidR="009B4888" w:rsidRPr="009B4888" w:rsidRDefault="009B4888" w:rsidP="000F6251">
      <w:pPr>
        <w:pStyle w:val="Paragraphedeliste"/>
        <w:spacing w:after="0"/>
        <w:ind w:left="0"/>
        <w:rPr>
          <w:rStyle w:val="Style3"/>
          <w:b/>
          <w:i/>
          <w:color w:val="auto"/>
          <w:sz w:val="22"/>
        </w:rPr>
      </w:pPr>
      <w:r w:rsidRPr="009B4888">
        <w:rPr>
          <w:b/>
          <w:i/>
        </w:rPr>
        <w:t xml:space="preserve"> </w:t>
      </w:r>
      <w:sdt>
        <w:sdtPr>
          <w:rPr>
            <w:rStyle w:val="Style3"/>
          </w:rPr>
          <w:id w:val="-2124227981"/>
          <w:placeholder>
            <w:docPart w:val="706D9609CDD04141AA144B94E693289C"/>
          </w:placeholder>
          <w:showingPlcHdr/>
        </w:sdtPr>
        <w:sdtEndPr>
          <w:rPr>
            <w:rStyle w:val="Policepardfaut"/>
            <w:color w:val="auto"/>
            <w:sz w:val="22"/>
          </w:rPr>
        </w:sdtEndPr>
        <w:sdtContent>
          <w:r w:rsidRPr="00242ED7">
            <w:rPr>
              <w:rStyle w:val="Textedelespacerserv"/>
            </w:rPr>
            <w:t>Cliquez ici pour taper du texte.</w:t>
          </w:r>
        </w:sdtContent>
      </w:sdt>
    </w:p>
    <w:p w:rsidR="009B4888" w:rsidRPr="009B4888" w:rsidRDefault="009B4888" w:rsidP="009B4888">
      <w:pPr>
        <w:pStyle w:val="Paragraphedeliste"/>
        <w:rPr>
          <w:b/>
          <w:i/>
        </w:rPr>
      </w:pPr>
    </w:p>
    <w:p w:rsidR="009B4888" w:rsidRDefault="009B4888" w:rsidP="000F6251">
      <w:pPr>
        <w:pStyle w:val="Paragraphedeliste"/>
        <w:ind w:left="0"/>
        <w:rPr>
          <w:b/>
          <w:i/>
        </w:rPr>
      </w:pPr>
      <w:r>
        <w:rPr>
          <w:b/>
          <w:i/>
        </w:rPr>
        <w:t>En vous aidant de la liste des métiers d'aide à la personne, expliquez en quoi consiste son travail.</w:t>
      </w:r>
    </w:p>
    <w:p w:rsidR="009B4888" w:rsidRDefault="009B4888" w:rsidP="009B4888">
      <w:pPr>
        <w:pStyle w:val="Paragraphedeliste"/>
        <w:rPr>
          <w:rStyle w:val="Style3"/>
        </w:rPr>
      </w:pPr>
      <w:sdt>
        <w:sdtPr>
          <w:rPr>
            <w:rStyle w:val="Style3"/>
          </w:rPr>
          <w:id w:val="-1745324595"/>
          <w:placeholder>
            <w:docPart w:val="8C5551427949499A8398F720DDC5AE1B"/>
          </w:placeholder>
          <w:showingPlcHdr/>
        </w:sdtPr>
        <w:sdtEndPr>
          <w:rPr>
            <w:rStyle w:val="Policepardfaut"/>
            <w:b/>
            <w:i/>
            <w:color w:val="auto"/>
            <w:sz w:val="22"/>
          </w:rPr>
        </w:sdtEndPr>
        <w:sdtContent>
          <w:r w:rsidRPr="00242ED7">
            <w:rPr>
              <w:rStyle w:val="Textedelespacerserv"/>
            </w:rPr>
            <w:t>Cliquez ici pour taper du texte.</w:t>
          </w:r>
        </w:sdtContent>
      </w:sdt>
    </w:p>
    <w:p w:rsidR="000F6251" w:rsidRDefault="000F6251" w:rsidP="000F6251">
      <w:pPr>
        <w:rPr>
          <w:rStyle w:val="Style3"/>
          <w:b/>
          <w:i/>
          <w:color w:val="auto"/>
          <w:sz w:val="22"/>
        </w:rPr>
      </w:pPr>
      <w:r w:rsidRPr="009B4888">
        <w:rPr>
          <w:rStyle w:val="Style3"/>
          <w:b/>
          <w:i/>
          <w:color w:val="auto"/>
          <w:sz w:val="22"/>
        </w:rPr>
        <w:t xml:space="preserve">Parmi tous les métiers </w:t>
      </w:r>
      <w:r>
        <w:rPr>
          <w:rStyle w:val="Style3"/>
          <w:b/>
          <w:i/>
          <w:color w:val="auto"/>
          <w:sz w:val="22"/>
        </w:rPr>
        <w:t xml:space="preserve">proposés dans la liste, y en a-t-il un ou plusieurs qui pourraient vous intéresser? Citez-les et dites pourquoi. Si aucun ne vous intéresse, dites pourquoi. </w:t>
      </w:r>
    </w:p>
    <w:p w:rsidR="000F6251" w:rsidRDefault="000F6251" w:rsidP="000F6251">
      <w:pPr>
        <w:rPr>
          <w:rStyle w:val="Style3"/>
        </w:rPr>
      </w:pPr>
      <w:sdt>
        <w:sdtPr>
          <w:rPr>
            <w:rStyle w:val="Style3"/>
          </w:rPr>
          <w:id w:val="1186248914"/>
          <w:placeholder>
            <w:docPart w:val="792246168C92421581C709E548744709"/>
          </w:placeholder>
          <w:showingPlcHdr/>
        </w:sdtPr>
        <w:sdtEndPr>
          <w:rPr>
            <w:rStyle w:val="Policepardfaut"/>
            <w:b/>
            <w:i/>
            <w:color w:val="auto"/>
            <w:sz w:val="22"/>
          </w:rPr>
        </w:sdtEndPr>
        <w:sdtContent>
          <w:r w:rsidRPr="00242ED7">
            <w:rPr>
              <w:rStyle w:val="Textedelespacerserv"/>
            </w:rPr>
            <w:t>Cliquez ici pour taper du texte.</w:t>
          </w:r>
        </w:sdtContent>
      </w:sdt>
    </w:p>
    <w:p w:rsidR="009B4888" w:rsidRPr="007A66C3" w:rsidRDefault="009B4888" w:rsidP="009B4888">
      <w:pPr>
        <w:pStyle w:val="Paragraphedeliste"/>
        <w:rPr>
          <w:b/>
          <w:i/>
        </w:rPr>
      </w:pPr>
    </w:p>
    <w:p w:rsidR="001253EC" w:rsidRPr="001253EC" w:rsidRDefault="00B64465" w:rsidP="001253EC">
      <w:pPr>
        <w:pStyle w:val="Paragraphedeliste"/>
        <w:numPr>
          <w:ilvl w:val="0"/>
          <w:numId w:val="1"/>
        </w:numPr>
        <w:ind w:hanging="436"/>
        <w:rPr>
          <w:b/>
          <w:i/>
        </w:rPr>
      </w:pPr>
      <w:r w:rsidRPr="00932AA8">
        <w:rPr>
          <w:b/>
          <w:i/>
        </w:rPr>
        <w:t xml:space="preserve">Dans le texte de l'entretien, </w:t>
      </w:r>
      <w:r w:rsidR="00630F55">
        <w:rPr>
          <w:b/>
          <w:i/>
        </w:rPr>
        <w:t>écout</w:t>
      </w:r>
      <w:r w:rsidRPr="00932AA8">
        <w:rPr>
          <w:b/>
          <w:i/>
        </w:rPr>
        <w:t>ez</w:t>
      </w:r>
      <w:r w:rsidR="00732B8D">
        <w:rPr>
          <w:b/>
          <w:i/>
        </w:rPr>
        <w:t xml:space="preserve"> en lisant </w:t>
      </w:r>
      <w:r w:rsidRPr="00932AA8">
        <w:rPr>
          <w:b/>
          <w:i/>
        </w:rPr>
        <w:t xml:space="preserve"> et notez</w:t>
      </w:r>
      <w:r w:rsidR="00932AA8" w:rsidRPr="00932AA8">
        <w:rPr>
          <w:b/>
          <w:i/>
        </w:rPr>
        <w:t xml:space="preserve"> </w:t>
      </w:r>
      <w:r w:rsidRPr="00932AA8">
        <w:rPr>
          <w:b/>
          <w:i/>
        </w:rPr>
        <w:t xml:space="preserve"> tous les mots ou expressions qui relèvent du langage familier:   </w:t>
      </w:r>
      <w:r w:rsidR="00630F55">
        <w:rPr>
          <w:b/>
          <w:i/>
        </w:rPr>
        <w:t xml:space="preserve">     </w:t>
      </w:r>
    </w:p>
    <w:p w:rsidR="009B4888" w:rsidRPr="009B4888" w:rsidRDefault="000F6251" w:rsidP="00932AA8">
      <w:pPr>
        <w:rPr>
          <w:rStyle w:val="Style1"/>
          <w:color w:val="C00000"/>
          <w:sz w:val="20"/>
        </w:rPr>
      </w:pPr>
      <w:sdt>
        <w:sdtPr>
          <w:rPr>
            <w:rStyle w:val="Style3"/>
          </w:rPr>
          <w:id w:val="-1348397680"/>
          <w:placeholder>
            <w:docPart w:val="126A8F1AC4F84DB2B869E313C47E287D"/>
          </w:placeholder>
          <w:showingPlcHdr/>
        </w:sdtPr>
        <w:sdtEndPr>
          <w:rPr>
            <w:rStyle w:val="Policepardfaut"/>
            <w:b/>
            <w:i/>
            <w:color w:val="auto"/>
            <w:sz w:val="22"/>
          </w:rPr>
        </w:sdtEndPr>
        <w:sdtContent>
          <w:bookmarkStart w:id="0" w:name="_GoBack"/>
          <w:r w:rsidR="00266FB4" w:rsidRPr="00242ED7">
            <w:rPr>
              <w:rStyle w:val="Textedelespacerserv"/>
            </w:rPr>
            <w:t>Cliquez ici pour taper du texte.</w:t>
          </w:r>
          <w:bookmarkEnd w:id="0"/>
        </w:sdtContent>
      </w:sdt>
    </w:p>
    <w:p w:rsidR="007A66C3" w:rsidRDefault="007A66C3" w:rsidP="007A66C3">
      <w:pPr>
        <w:pStyle w:val="Paragraphedeliste"/>
        <w:rPr>
          <w:b/>
          <w:i/>
        </w:rPr>
      </w:pPr>
    </w:p>
    <w:p w:rsidR="00D308E0" w:rsidRDefault="001253EC" w:rsidP="001253EC">
      <w:pPr>
        <w:pStyle w:val="Paragraphedeliste"/>
        <w:numPr>
          <w:ilvl w:val="0"/>
          <w:numId w:val="1"/>
        </w:numPr>
        <w:rPr>
          <w:b/>
          <w:i/>
        </w:rPr>
      </w:pPr>
      <w:r>
        <w:rPr>
          <w:b/>
          <w:i/>
        </w:rPr>
        <w:t>Des erreurs de français ont été commises dans ces phrases. Pour chacune d'entre elle</w:t>
      </w:r>
      <w:r w:rsidR="00A57A17">
        <w:rPr>
          <w:b/>
          <w:i/>
        </w:rPr>
        <w:t>s</w:t>
      </w:r>
      <w:r>
        <w:rPr>
          <w:b/>
          <w:i/>
        </w:rPr>
        <w:t xml:space="preserve">, vous </w:t>
      </w:r>
    </w:p>
    <w:p w:rsidR="00D308E0" w:rsidRDefault="00D308E0" w:rsidP="00A57A17">
      <w:pPr>
        <w:pStyle w:val="Paragraphedeliste"/>
        <w:rPr>
          <w:b/>
          <w:i/>
        </w:rPr>
      </w:pPr>
      <w:proofErr w:type="gramStart"/>
      <w:r>
        <w:rPr>
          <w:b/>
          <w:i/>
        </w:rPr>
        <w:t>devez</w:t>
      </w:r>
      <w:proofErr w:type="gramEnd"/>
      <w:r>
        <w:rPr>
          <w:b/>
          <w:i/>
        </w:rPr>
        <w:t xml:space="preserve"> récrire la phrase en la corrigeant:</w:t>
      </w:r>
    </w:p>
    <w:p w:rsidR="002A1589" w:rsidRDefault="002A1589" w:rsidP="00A57A17">
      <w:pPr>
        <w:pStyle w:val="Paragraphedeliste"/>
        <w:rPr>
          <w:color w:val="1F497D" w:themeColor="text2"/>
        </w:rPr>
      </w:pPr>
      <w:r w:rsidRPr="002A1589">
        <w:rPr>
          <w:color w:val="1F497D" w:themeColor="text2"/>
        </w:rPr>
        <w:t>"Bah en fait, de plus en plus, il y a des… justement voilà, il y a des cantiniers qui… qui sont… qui ont été embauchés et tout à la Ville de Marseille …"</w:t>
      </w:r>
    </w:p>
    <w:p w:rsidR="002A1589" w:rsidRDefault="000F6251" w:rsidP="00A57A17">
      <w:pPr>
        <w:pStyle w:val="Paragraphedeliste"/>
        <w:rPr>
          <w:rStyle w:val="Style3"/>
        </w:rPr>
      </w:pPr>
      <w:sdt>
        <w:sdtPr>
          <w:rPr>
            <w:rStyle w:val="Style3"/>
          </w:rPr>
          <w:id w:val="1023204249"/>
          <w:placeholder>
            <w:docPart w:val="DefaultPlaceholder_1082065158"/>
          </w:placeholder>
          <w:showingPlcHdr/>
        </w:sdtPr>
        <w:sdtEndPr>
          <w:rPr>
            <w:rStyle w:val="Policepardfaut"/>
            <w:b/>
            <w:i/>
            <w:color w:val="auto"/>
            <w:sz w:val="22"/>
          </w:rPr>
        </w:sdtEndPr>
        <w:sdtContent>
          <w:r w:rsidR="002A1589" w:rsidRPr="00242ED7">
            <w:rPr>
              <w:rStyle w:val="Textedelespacerserv"/>
            </w:rPr>
            <w:t>Cliquez ici pour taper du texte.</w:t>
          </w:r>
        </w:sdtContent>
      </w:sdt>
    </w:p>
    <w:p w:rsidR="00D308E0" w:rsidRDefault="002A1589" w:rsidP="00A57A17">
      <w:pPr>
        <w:pStyle w:val="Paragraphedeliste"/>
      </w:pPr>
      <w:r>
        <w:rPr>
          <w:b/>
          <w:i/>
        </w:rPr>
        <w:t>"</w:t>
      </w:r>
      <w:r w:rsidRPr="002A1589">
        <w:t xml:space="preserve"> </w:t>
      </w:r>
      <w:r w:rsidRPr="002A1589">
        <w:rPr>
          <w:color w:val="1F497D" w:themeColor="text2"/>
        </w:rPr>
        <w:t>Bah en fait, je voulais travailler dans le milieu hospitalier, et comme… bah je travaillais pas super bien à… À l’école ! Donc voilà, donc j’ai fait un BEP carrières sanitaire</w:t>
      </w:r>
      <w:r w:rsidR="002D1529">
        <w:rPr>
          <w:color w:val="1F497D" w:themeColor="text2"/>
        </w:rPr>
        <w:t>s et sociales, après ma troisième</w:t>
      </w:r>
      <w:r w:rsidRPr="002A1589">
        <w:rPr>
          <w:color w:val="1F497D" w:themeColor="text2"/>
        </w:rPr>
        <w:t>. Bah j’étais encore dans une classe où on était trente, et on était deux garçons, donc pendant deux ans. Ensuite,</w:t>
      </w:r>
      <w:r w:rsidR="002D1529">
        <w:rPr>
          <w:color w:val="1F497D" w:themeColor="text2"/>
        </w:rPr>
        <w:t xml:space="preserve"> j’ai fait… j’ai fait un Bac</w:t>
      </w:r>
      <w:r w:rsidRPr="002A1589">
        <w:rPr>
          <w:color w:val="1F497D" w:themeColor="text2"/>
        </w:rPr>
        <w:t xml:space="preserve"> dans le service, l’accueil, on était encore deux, mais là, pour une douzaine. </w:t>
      </w:r>
      <w:r>
        <w:t>"</w:t>
      </w:r>
    </w:p>
    <w:p w:rsidR="002A1589" w:rsidRDefault="000F6251" w:rsidP="00A57A17">
      <w:pPr>
        <w:pStyle w:val="Paragraphedeliste"/>
        <w:rPr>
          <w:rStyle w:val="Style3"/>
        </w:rPr>
      </w:pPr>
      <w:sdt>
        <w:sdtPr>
          <w:rPr>
            <w:rStyle w:val="Style3"/>
          </w:rPr>
          <w:id w:val="-1854795554"/>
          <w:placeholder>
            <w:docPart w:val="87F832671FD040B582BF5B040923ECE3"/>
          </w:placeholder>
          <w:showingPlcHdr/>
        </w:sdtPr>
        <w:sdtEndPr>
          <w:rPr>
            <w:rStyle w:val="Policepardfaut"/>
            <w:b/>
            <w:i/>
            <w:color w:val="auto"/>
            <w:sz w:val="22"/>
          </w:rPr>
        </w:sdtEndPr>
        <w:sdtContent>
          <w:r w:rsidR="002A1589" w:rsidRPr="00242ED7">
            <w:rPr>
              <w:rStyle w:val="Textedelespacerserv"/>
            </w:rPr>
            <w:t>Cliquez ici pour taper du texte.</w:t>
          </w:r>
        </w:sdtContent>
      </w:sdt>
    </w:p>
    <w:p w:rsidR="002A1589" w:rsidRDefault="002D1529" w:rsidP="00A57A17">
      <w:pPr>
        <w:pStyle w:val="Paragraphedeliste"/>
        <w:rPr>
          <w:color w:val="1F497D" w:themeColor="text2"/>
        </w:rPr>
      </w:pPr>
      <w:r w:rsidRPr="002D1529">
        <w:rPr>
          <w:color w:val="1F497D" w:themeColor="text2"/>
        </w:rPr>
        <w:t>"Voilà, après, donc après le bac, j’ai fait un peu des livraisons, je faisais des livraisons à domicile et tout… Et après donc, j’ai eu l’opportunité de rentrer à la Ville de Marseille, et de rentrer dans les crèches."</w:t>
      </w:r>
    </w:p>
    <w:p w:rsidR="002D1529" w:rsidRDefault="000F6251" w:rsidP="002D1529">
      <w:pPr>
        <w:pStyle w:val="Paragraphedeliste"/>
        <w:rPr>
          <w:rStyle w:val="Style3"/>
        </w:rPr>
      </w:pPr>
      <w:sdt>
        <w:sdtPr>
          <w:rPr>
            <w:rStyle w:val="Style3"/>
          </w:rPr>
          <w:id w:val="2081867305"/>
          <w:placeholder>
            <w:docPart w:val="BDE00E3E06F9412FA5AA11C634E7037C"/>
          </w:placeholder>
          <w:showingPlcHdr/>
        </w:sdtPr>
        <w:sdtEndPr>
          <w:rPr>
            <w:rStyle w:val="Policepardfaut"/>
            <w:b/>
            <w:i/>
            <w:color w:val="auto"/>
            <w:sz w:val="22"/>
          </w:rPr>
        </w:sdtEndPr>
        <w:sdtContent>
          <w:r w:rsidR="002D1529" w:rsidRPr="00242ED7">
            <w:rPr>
              <w:rStyle w:val="Textedelespacerserv"/>
            </w:rPr>
            <w:t>Cliquez ici pour taper du texte.</w:t>
          </w:r>
        </w:sdtContent>
      </w:sdt>
    </w:p>
    <w:p w:rsidR="002D1529" w:rsidRDefault="002D1529" w:rsidP="00A57A17">
      <w:pPr>
        <w:pStyle w:val="Paragraphedeliste"/>
        <w:rPr>
          <w:color w:val="1F497D" w:themeColor="text2"/>
        </w:rPr>
      </w:pPr>
      <w:r w:rsidRPr="002D1529">
        <w:rPr>
          <w:color w:val="1F497D" w:themeColor="text2"/>
        </w:rPr>
        <w:lastRenderedPageBreak/>
        <w:t xml:space="preserve">"Donc </w:t>
      </w:r>
      <w:r>
        <w:rPr>
          <w:color w:val="1F497D" w:themeColor="text2"/>
        </w:rPr>
        <w:t xml:space="preserve">comme le travail, maintenant, </w:t>
      </w:r>
      <w:proofErr w:type="gramStart"/>
      <w:r>
        <w:rPr>
          <w:color w:val="1F497D" w:themeColor="text2"/>
        </w:rPr>
        <w:t>c'</w:t>
      </w:r>
      <w:r w:rsidRPr="002D1529">
        <w:rPr>
          <w:color w:val="1F497D" w:themeColor="text2"/>
        </w:rPr>
        <w:t>est</w:t>
      </w:r>
      <w:proofErr w:type="gramEnd"/>
      <w:r w:rsidRPr="002D1529">
        <w:rPr>
          <w:color w:val="1F497D" w:themeColor="text2"/>
        </w:rPr>
        <w:t xml:space="preserve"> pas si</w:t>
      </w:r>
      <w:r>
        <w:rPr>
          <w:color w:val="1F497D" w:themeColor="text2"/>
        </w:rPr>
        <w:t xml:space="preserve"> facile de trouver du boulot</w:t>
      </w:r>
      <w:r w:rsidRPr="002D1529">
        <w:rPr>
          <w:color w:val="1F497D" w:themeColor="text2"/>
        </w:rPr>
        <w:t>, et encore moins dans la… en</w:t>
      </w:r>
      <w:r>
        <w:rPr>
          <w:color w:val="1F497D" w:themeColor="text2"/>
        </w:rPr>
        <w:t xml:space="preserve"> tant qu’employés municipaux </w:t>
      </w:r>
      <w:r w:rsidRPr="002D1529">
        <w:rPr>
          <w:color w:val="1F497D" w:themeColor="text2"/>
        </w:rPr>
        <w:t xml:space="preserve"> ou fonctionnaires… Voilà, donc bon, je me suis dit : « bah je peux aller travailler en crèche », et voilà."</w:t>
      </w:r>
    </w:p>
    <w:p w:rsidR="002D1529" w:rsidRDefault="000F6251" w:rsidP="00A57A17">
      <w:pPr>
        <w:pStyle w:val="Paragraphedeliste"/>
        <w:rPr>
          <w:rStyle w:val="Style3"/>
        </w:rPr>
      </w:pPr>
      <w:sdt>
        <w:sdtPr>
          <w:rPr>
            <w:rStyle w:val="Style3"/>
          </w:rPr>
          <w:id w:val="1201672689"/>
          <w:placeholder>
            <w:docPart w:val="ED49F768C43F4C5B8A6CA37C8E894BBF"/>
          </w:placeholder>
          <w:showingPlcHdr/>
        </w:sdtPr>
        <w:sdtEndPr>
          <w:rPr>
            <w:rStyle w:val="Policepardfaut"/>
            <w:b/>
            <w:i/>
            <w:color w:val="auto"/>
            <w:sz w:val="22"/>
          </w:rPr>
        </w:sdtEndPr>
        <w:sdtContent>
          <w:r w:rsidR="002D1529" w:rsidRPr="00242ED7">
            <w:rPr>
              <w:rStyle w:val="Textedelespacerserv"/>
            </w:rPr>
            <w:t>Cliquez ici pour taper du texte.</w:t>
          </w:r>
        </w:sdtContent>
      </w:sdt>
    </w:p>
    <w:p w:rsidR="002D1529" w:rsidRPr="002D1529" w:rsidRDefault="002D1529" w:rsidP="00A57A17">
      <w:pPr>
        <w:pStyle w:val="Paragraphedeliste"/>
        <w:rPr>
          <w:b/>
          <w:i/>
          <w:color w:val="1F497D" w:themeColor="text2"/>
        </w:rPr>
      </w:pPr>
      <w:r w:rsidRPr="002D1529">
        <w:rPr>
          <w:color w:val="1F497D" w:themeColor="text2"/>
        </w:rPr>
        <w:t>"Donc j’étais… je faisais un peu d’entretien dans la crèche et tout, et après, j’ai passé mon diplôme d’auxiliaire de puériculture. Donc encore une formation de un an, où là, il y avait soixante… soixante personnes et j’étais tout seul comme garçon, voilà… Un coq en pâte !"</w:t>
      </w:r>
      <w:r>
        <w:br/>
      </w:r>
      <w:sdt>
        <w:sdtPr>
          <w:rPr>
            <w:rStyle w:val="Style3"/>
          </w:rPr>
          <w:id w:val="-1939828979"/>
          <w:placeholder>
            <w:docPart w:val="8240596BA087432ABFAE2D6C3C31430C"/>
          </w:placeholder>
          <w:showingPlcHdr/>
        </w:sdtPr>
        <w:sdtEndPr>
          <w:rPr>
            <w:rStyle w:val="Policepardfaut"/>
            <w:b/>
            <w:i/>
            <w:color w:val="auto"/>
            <w:sz w:val="22"/>
          </w:rPr>
        </w:sdtEndPr>
        <w:sdtContent>
          <w:r w:rsidRPr="00242ED7">
            <w:rPr>
              <w:rStyle w:val="Textedelespacerserv"/>
            </w:rPr>
            <w:t>Cliquez ici pour taper du texte.</w:t>
          </w:r>
        </w:sdtContent>
      </w:sdt>
    </w:p>
    <w:p w:rsidR="007A66C3" w:rsidRDefault="007A66C3" w:rsidP="007A66C3">
      <w:pPr>
        <w:pStyle w:val="Paragraphedeliste"/>
        <w:spacing w:after="0"/>
        <w:rPr>
          <w:b/>
          <w:i/>
        </w:rPr>
      </w:pPr>
    </w:p>
    <w:p w:rsidR="001253EC" w:rsidRDefault="002D1529" w:rsidP="002D1529">
      <w:pPr>
        <w:pStyle w:val="Paragraphedeliste"/>
        <w:numPr>
          <w:ilvl w:val="0"/>
          <w:numId w:val="1"/>
        </w:numPr>
        <w:spacing w:after="0"/>
        <w:rPr>
          <w:b/>
          <w:i/>
        </w:rPr>
      </w:pPr>
      <w:r>
        <w:rPr>
          <w:b/>
          <w:i/>
        </w:rPr>
        <w:t>Relisez le texte retranscris sous la vidéo.</w:t>
      </w:r>
    </w:p>
    <w:p w:rsidR="00B732B0" w:rsidRDefault="00B732B0" w:rsidP="00B732B0">
      <w:pPr>
        <w:pStyle w:val="Paragraphedeliste"/>
        <w:spacing w:after="0"/>
        <w:rPr>
          <w:b/>
          <w:i/>
        </w:rPr>
      </w:pPr>
      <w:r>
        <w:rPr>
          <w:b/>
          <w:i/>
        </w:rPr>
        <w:t>Vous vous souvenez que sur l'axe du temps, il y a trois espaces:</w:t>
      </w:r>
    </w:p>
    <w:p w:rsidR="00B732B0" w:rsidRDefault="00DD18F2" w:rsidP="00B732B0">
      <w:pPr>
        <w:pStyle w:val="Paragraphedeliste"/>
        <w:spacing w:after="0"/>
        <w:rPr>
          <w:b/>
          <w:i/>
        </w:rPr>
      </w:pPr>
      <w:r>
        <w:rPr>
          <w:b/>
          <w:i/>
          <w:noProof/>
          <w:lang w:eastAsia="fr-FR"/>
        </w:rPr>
        <mc:AlternateContent>
          <mc:Choice Requires="wpg">
            <w:drawing>
              <wp:anchor distT="0" distB="0" distL="114300" distR="114300" simplePos="0" relativeHeight="251669504" behindDoc="0" locked="0" layoutInCell="1" allowOverlap="1" wp14:anchorId="50DC31AF" wp14:editId="2A6AE523">
                <wp:simplePos x="0" y="0"/>
                <wp:positionH relativeFrom="column">
                  <wp:posOffset>443230</wp:posOffset>
                </wp:positionH>
                <wp:positionV relativeFrom="paragraph">
                  <wp:posOffset>38100</wp:posOffset>
                </wp:positionV>
                <wp:extent cx="5200650" cy="476250"/>
                <wp:effectExtent l="0" t="57150" r="95250" b="95250"/>
                <wp:wrapNone/>
                <wp:docPr id="12" name="Groupe 12"/>
                <wp:cNvGraphicFramePr/>
                <a:graphic xmlns:a="http://schemas.openxmlformats.org/drawingml/2006/main">
                  <a:graphicData uri="http://schemas.microsoft.com/office/word/2010/wordprocessingGroup">
                    <wpg:wgp>
                      <wpg:cNvGrpSpPr/>
                      <wpg:grpSpPr>
                        <a:xfrm>
                          <a:off x="0" y="0"/>
                          <a:ext cx="5200650" cy="476250"/>
                          <a:chOff x="0" y="0"/>
                          <a:chExt cx="5200650" cy="476250"/>
                        </a:xfrm>
                      </wpg:grpSpPr>
                      <wps:wsp>
                        <wps:cNvPr id="11" name="Ellipse 11"/>
                        <wps:cNvSpPr/>
                        <wps:spPr>
                          <a:xfrm>
                            <a:off x="2667000" y="352425"/>
                            <a:ext cx="2495550" cy="123825"/>
                          </a:xfrm>
                          <a:prstGeom prst="ellipse">
                            <a:avLst/>
                          </a:prstGeom>
                          <a:solidFill>
                            <a:schemeClr val="accent3"/>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0" y="352425"/>
                            <a:ext cx="2495550" cy="123825"/>
                          </a:xfrm>
                          <a:prstGeom prst="ellipse">
                            <a:avLst/>
                          </a:prstGeom>
                          <a:solidFill>
                            <a:schemeClr val="accent6">
                              <a:lumMod val="60000"/>
                              <a:lumOff val="40000"/>
                            </a:schemeClr>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avec flèche 3"/>
                        <wps:cNvCnPr/>
                        <wps:spPr>
                          <a:xfrm flipV="1">
                            <a:off x="28575" y="419100"/>
                            <a:ext cx="51720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g:cNvPr id="7" name="Groupe 7"/>
                        <wpg:cNvGrpSpPr/>
                        <wpg:grpSpPr>
                          <a:xfrm>
                            <a:off x="2000250" y="0"/>
                            <a:ext cx="1219200" cy="464185"/>
                            <a:chOff x="0" y="0"/>
                            <a:chExt cx="1219200" cy="464185"/>
                          </a:xfrm>
                        </wpg:grpSpPr>
                        <wps:wsp>
                          <wps:cNvPr id="4" name="Rectangle à coins arrondis 4"/>
                          <wps:cNvSpPr/>
                          <wps:spPr>
                            <a:xfrm>
                              <a:off x="0" y="0"/>
                              <a:ext cx="1219200" cy="295275"/>
                            </a:xfrm>
                            <a:prstGeom prst="roundRect">
                              <a:avLst/>
                            </a:prstGeom>
                            <a:scene3d>
                              <a:camera prst="orthographicFront"/>
                              <a:lightRig rig="threePt" dir="t"/>
                            </a:scene3d>
                            <a:sp3d>
                              <a:bevelT w="114300" prst="artDeco"/>
                            </a:sp3d>
                          </wps:spPr>
                          <wps:style>
                            <a:lnRef idx="2">
                              <a:schemeClr val="accent1">
                                <a:shade val="50000"/>
                              </a:schemeClr>
                            </a:lnRef>
                            <a:fillRef idx="1">
                              <a:schemeClr val="accent1"/>
                            </a:fillRef>
                            <a:effectRef idx="0">
                              <a:schemeClr val="accent1"/>
                            </a:effectRef>
                            <a:fontRef idx="minor">
                              <a:schemeClr val="lt1"/>
                            </a:fontRef>
                          </wps:style>
                          <wps:txbx>
                            <w:txbxContent>
                              <w:p w:rsidR="00B732B0" w:rsidRPr="00DD18F2" w:rsidRDefault="00B732B0" w:rsidP="00B732B0">
                                <w:pPr>
                                  <w:jc w:val="center"/>
                                  <w:rPr>
                                    <w:b/>
                                  </w:rPr>
                                </w:pPr>
                                <w:r>
                                  <w:t xml:space="preserve">L'espace </w:t>
                                </w:r>
                                <w:r w:rsidRPr="00DD18F2">
                                  <w:rPr>
                                    <w:b/>
                                    <w:color w:val="FF0000"/>
                                  </w:rPr>
                                  <w:t>présent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495300" y="371475"/>
                              <a:ext cx="133350" cy="92710"/>
                            </a:xfrm>
                            <a:prstGeom prst="ellipse">
                              <a:avLst/>
                            </a:prstGeom>
                            <a:solidFill>
                              <a:srgbClr val="FF000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cteur droit 6"/>
                          <wps:cNvCnPr/>
                          <wps:spPr>
                            <a:xfrm>
                              <a:off x="571500" y="295275"/>
                              <a:ext cx="0" cy="762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s:wsp>
                        <wps:cNvPr id="9" name="Rectangle à coins arrondis 9"/>
                        <wps:cNvSpPr/>
                        <wps:spPr>
                          <a:xfrm>
                            <a:off x="495300" y="0"/>
                            <a:ext cx="1219200" cy="295275"/>
                          </a:xfrm>
                          <a:prstGeom prst="roundRect">
                            <a:avLst/>
                          </a:prstGeom>
                          <a:solidFill>
                            <a:srgbClr val="4F81BD"/>
                          </a:solidFill>
                          <a:ln w="25400" cap="flat" cmpd="sng" algn="ctr">
                            <a:solidFill>
                              <a:srgbClr val="4F81BD">
                                <a:shade val="50000"/>
                              </a:srgbClr>
                            </a:solidFill>
                            <a:prstDash val="solid"/>
                          </a:ln>
                          <a:effectLst/>
                          <a:scene3d>
                            <a:camera prst="orthographicFront"/>
                            <a:lightRig rig="threePt" dir="t"/>
                          </a:scene3d>
                          <a:sp3d>
                            <a:bevelT w="114300" prst="artDeco"/>
                          </a:sp3d>
                        </wps:spPr>
                        <wps:txbx>
                          <w:txbxContent>
                            <w:p w:rsidR="008442FB" w:rsidRDefault="008442FB" w:rsidP="008442FB">
                              <w:pPr>
                                <w:jc w:val="center"/>
                              </w:pPr>
                              <w:r>
                                <w:t xml:space="preserve">L'espace </w:t>
                              </w:r>
                              <w:r w:rsidRPr="00DD18F2">
                                <w:rPr>
                                  <w:b/>
                                  <w:color w:val="FABF8F" w:themeColor="accent6" w:themeTint="99"/>
                                </w:rPr>
                                <w:t>p</w:t>
                              </w:r>
                              <w:r w:rsidR="00DD18F2" w:rsidRPr="00DD18F2">
                                <w:rPr>
                                  <w:b/>
                                  <w:color w:val="FABF8F" w:themeColor="accent6" w:themeTint="99"/>
                                </w:rPr>
                                <w:t>assé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à coins arrondis 10"/>
                        <wps:cNvSpPr/>
                        <wps:spPr>
                          <a:xfrm>
                            <a:off x="3476625" y="0"/>
                            <a:ext cx="1219200" cy="295275"/>
                          </a:xfrm>
                          <a:prstGeom prst="roundRect">
                            <a:avLst/>
                          </a:prstGeom>
                          <a:solidFill>
                            <a:srgbClr val="4F81BD"/>
                          </a:solidFill>
                          <a:ln w="25400" cap="flat" cmpd="sng" algn="ctr">
                            <a:solidFill>
                              <a:srgbClr val="4F81BD">
                                <a:shade val="50000"/>
                              </a:srgbClr>
                            </a:solidFill>
                            <a:prstDash val="solid"/>
                          </a:ln>
                          <a:effectLst/>
                          <a:scene3d>
                            <a:camera prst="orthographicFront"/>
                            <a:lightRig rig="threePt" dir="t"/>
                          </a:scene3d>
                          <a:sp3d>
                            <a:bevelT w="114300" prst="artDeco"/>
                          </a:sp3d>
                        </wps:spPr>
                        <wps:txbx>
                          <w:txbxContent>
                            <w:p w:rsidR="008442FB" w:rsidRDefault="008442FB" w:rsidP="008442FB">
                              <w:pPr>
                                <w:jc w:val="center"/>
                              </w:pPr>
                              <w:r>
                                <w:t xml:space="preserve">L'espace </w:t>
                              </w:r>
                              <w:r w:rsidR="00DD18F2" w:rsidRPr="00DD18F2">
                                <w:rPr>
                                  <w:b/>
                                  <w:color w:val="9BBB59" w:themeColor="accent3"/>
                                </w:rPr>
                                <w:t>futur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2" o:spid="_x0000_s1026" style="position:absolute;left:0;text-align:left;margin-left:34.9pt;margin-top:3pt;width:409.5pt;height:37.5pt;z-index:251669504" coordsize="5200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vDAAYAAAkhAAAOAAAAZHJzL2Uyb0RvYy54bWzsWtty2zYQfe9M/wHD90YiRUmWJnLHtaNM&#10;Z9LEk6TNM0yClxkQYAHIkvs1fex/5Me6iwtFX2TLztRNU73IJLG4HezZPQD88sdNw8klU7qWYhHF&#10;L4YRYSKTeS3KRfTrx+UPRxHRhoqccinYIrpiOvrx+PvvXq7bOUtkJXnOFIFGhJ6v20VUGdPOBwOd&#10;Vayh+oVsmYDCQqqGGnhV5SBXdA2tN3yQDIeTwVqqvFUyY1rD1zNXGB3b9ouCZeZdUWhmCF9EMDZj&#10;f5X9vcDfwfFLOi8Vbas688OgTxhFQ2sBnXZNnVFDyUrVt5pq6kxJLQvzIpPNQBZFnTE7B5hNPLwx&#10;m9dKrlo7l3K+LtsOJoD2Bk5PbjZ7e3muSJ3D2iUREbSBNbLdMgIfAJ11W87B6LVqP7Tnyn8o3RtO&#10;eFOoBv/CVMjG4nrV4co2hmTwcYwrNQb4MyhLp5MEni3wWQWrc6taVr26v+IgdDvA0XWDWbfgQ3oL&#10;k/4ymD5UtGUWfY0IBJjiANMrzutWA06xw8ladSDpuQa87kAomUymwyGAAViMxkmajB0WAawknY3H&#10;Aaw4GR05g27OdN4qbV4z2RB8WETMjcO6H718ow1AC9bBCoegJa/zZc25fUFusVOuyCUFVtAsY8KM&#10;cBBQ65olF2S9iCYjOxoK7Cw4NbCKTQv+okUZEcpLoH1mlO39WmWtyouuk3R5FP905owqmjPX9Rhw&#10;sJ6AHTvz24PAeZxRXbkqtgs/Vi5wOsyy3E8bXcDhjk8XMr+CZVPS0V632bKG1t5Qbc6pAp7DKkDs&#10;Mu/gp+AS5ir9U0Qqqf646zvag19BaUTWEDcAiN9XVLGI8J8FeNwsTlMMNPYlHU8TeFH9kot+iVg1&#10;pxIWAZwKRmcf0d7w8Fgo2XyCEHeCvUIRFRn07SD3L6fGxTMIkhk7ObFmEFxaat6ID22GjSNOiOPH&#10;zSeqWu83BjzurQxeTuc3fMfZYk0hT1ZGFrV1rC2usFSecRglnoF6kEpcgArMO3oU8QC9r4pyE7ss&#10;fNX8InPn3JPABzqHzxgaLUPT8BlpEsh7myg9tiKXcUm2VNDmijNcTC7eswICPoTlxPExtOg6c+HA&#10;uYzeQdVQw47BNogtFxBfurZ9A8Hyetsu1Hh7rOo43FUe3jcwV7mrYXuWwnSVm1pIH46u986NDdQA&#10;YuHsA0gOmq1jHwLGNxIwRiFgnEohQAqylSK5krUh9JJlpOCf/wIXITb34fJDlj8VXuQE8jipAbZ1&#10;+1sIpV7rJEfj6dgGlTSexS6TgS8H7RJD7MdyFD0hywW1FJKzD8XaKFqXlfHjlMrR50ZExpzvKIy/&#10;htb8lciJuWpBs1Gl5LqXF7+U/o5ld3N7D3ru5vYegeEJ3DabPbkdIiPoRKdtrXrsZK4XedPgOF4K&#10;T12ieZQSBs07RKGLScfL3eAacRLPoNjr4UkaH3kN+JAe3lERQppzrH9BD6cBqvdAMCpKzsjnP0km&#10;a6EJOqXIa03SJyTq+zBLZuMEqOWcdAenYO8kchyUDWY7qKRB+7JRjnzKYO+jqCekVKaSflu4hEkY&#10;7AuSJ5L0fV0SVcMezFSKsXMQxHkNCsya2AzdNalb1/QFu2T8I2rpOE5HuPDIfyStOWOZ9PNw1l9K&#10;XBzm/y5vm83FBhbokMK/Oc0P+fO65res98n64c027KUt31D4T+PUxYxtjo5HI7e5hfJZMo0fSNOP&#10;3mn3t8DLZV/G9zfkB+FutyMH4X7Y6Xv9NQmsvyXcJz0lsUOrYwb0Cn08jeGMyUqwrWTY0t8rMDiQ&#10;dOK901Hb0zOfqXkt8Cjw1iHJdUluD6e6Y7Y++YfD6fA0RJeeGfSIp1h7JP09dPM/oNb3kPrPpta3&#10;4vaZzptmwQvvk7aznkM+Kh89j77t55m7TmSdhO55JDokKtVkDMdOsEP5Lxz74rFYJ7q/Th2PCtVd&#10;swR/ORxOf1OH06AdvVK9L1o4hbm3fB3BZRnclj14hrBNbrtT2H774UO8+Dr2/V288Jewh8us57vM&#10;skID7tvt9YY/BMIL/f671Wzb/2A4/hsAAP//AwBQSwMEFAAGAAgAAAAhAId4tx3cAAAABwEAAA8A&#10;AABkcnMvZG93bnJldi54bWxMj0FLw0AQhe+C/2EZwZvdRLHUNJtSinoqgq0gvU2z0yQ0Oxuy2yT9&#10;944nncvM8Ib3vslXk2vVQH1oPBtIZwko4tLbhisDX/u3hwWoEJEttp7JwJUCrIrbmxwz60f+pGEX&#10;KyUmHDI0UMfYZVqHsiaHYeY7YtFOvncYZe0rbXscxdy1+jFJ5tphw5JQY0ebmsrz7uIMvI84rp/S&#10;12F7Pm2uh/3zx/c2JWPu76b1ElSkKf4dwy++oEMhTEd/YRtUa2D+IuRRunwk8kIK1FGGNAFd5Po/&#10;f/EDAAD//wMAUEsBAi0AFAAGAAgAAAAhALaDOJL+AAAA4QEAABMAAAAAAAAAAAAAAAAAAAAAAFtD&#10;b250ZW50X1R5cGVzXS54bWxQSwECLQAUAAYACAAAACEAOP0h/9YAAACUAQAACwAAAAAAAAAAAAAA&#10;AAAvAQAAX3JlbHMvLnJlbHNQSwECLQAUAAYACAAAACEA09nbwwAGAAAJIQAADgAAAAAAAAAAAAAA&#10;AAAuAgAAZHJzL2Uyb0RvYy54bWxQSwECLQAUAAYACAAAACEAh3i3HdwAAAAHAQAADwAAAAAAAAAA&#10;AAAAAABaCAAAZHJzL2Rvd25yZXYueG1sUEsFBgAAAAAEAAQA8wAAAGMJAAAAAA==&#10;">
                <v:oval id="Ellipse 11" o:spid="_x0000_s1027" style="position:absolute;left:26670;top:3524;width:24955;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6q8AA&#10;AADbAAAADwAAAGRycy9kb3ducmV2LnhtbERPS2rDMBDdB3oHMYXuYtklhOBGCSH0hxcxcXuAwZra&#10;JtbISKrt3r4KBLKbx/vOdj+bXozkfGdZQZakIIhrqztuFHx/vS03IHxA1thbJgV/5GG/e1hsMdd2&#10;4jONVWhEDGGfo4I2hCGX0tctGfSJHYgj92OdwRCha6R2OMVw08vnNF1Lgx3HhhYHOrZUX6pfo6Bo&#10;Tm61+iinbiJ+Ld5NeeGiVOrpcT68gAg0h7v45v7UcX4G11/i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Z6q8AAAADbAAAADwAAAAAAAAAAAAAAAACYAgAAZHJzL2Rvd25y&#10;ZXYueG1sUEsFBgAAAAAEAAQA9QAAAIUDAAAAAA==&#10;" fillcolor="#9bbb59 [3206]" strokecolor="#385d8a" strokeweight=".5pt"/>
                <v:oval id="Ellipse 8" o:spid="_x0000_s1028" style="position:absolute;top:3524;width:24955;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tUMAA&#10;AADaAAAADwAAAGRycy9kb3ducmV2LnhtbERPTWsCMRC9C/6HMIXeNFuhIlujWMVWEITVIngbNuNm&#10;6WayJKlu/fXmIHh8vO/pvLONuJAPtWMFb8MMBHHpdM2Vgp/DejABESKyxsYxKfinAPNZvzfFXLsr&#10;F3TZx0qkEA45KjAxtrmUoTRkMQxdS5y4s/MWY4K+ktrjNYXbRo6ybCwt1pwaDLa0NFT+7v+sgnXw&#10;xTdvPo87ft+u6tsJv4wcK/X60i0+QETq4lP8cG+0grQ1XUk3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wtUMAAAADaAAAADwAAAAAAAAAAAAAAAACYAgAAZHJzL2Rvd25y&#10;ZXYueG1sUEsFBgAAAAAEAAQA9QAAAIUDAAAAAA==&#10;" fillcolor="#fabf8f [1945]" strokecolor="#243f60 [1604]" strokeweight=".5pt"/>
                <v:shapetype id="_x0000_t32" coordsize="21600,21600" o:spt="32" o:oned="t" path="m,l21600,21600e" filled="f">
                  <v:path arrowok="t" fillok="f" o:connecttype="none"/>
                  <o:lock v:ext="edit" shapetype="t"/>
                </v:shapetype>
                <v:shape id="Connecteur droit avec flèche 3" o:spid="_x0000_s1029" type="#_x0000_t32" style="position:absolute;left:285;top:4191;width:5172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LPQcQAAADaAAAADwAAAGRycy9kb3ducmV2LnhtbESPT2vCQBTE7wW/w/KE3nRjpUWimyCC&#10;TQ+l9d/B4yP7TILZtyG7xqSfvlsQehxm5jfMKu1NLTpqXWVZwWwagSDOra64UHA6bicLEM4ja6wt&#10;k4KBHKTJ6GmFsbZ33lN38IUIEHYxKii9b2IpXV6SQTe1DXHwLrY16INsC6lbvAe4qeVLFL1JgxWH&#10;hRIb2pSUXw83o6DYm/MuG4bv4f388/XZmezV95lSz+N+vQThqff/4Uf7QyuYw9+Vc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s9BxAAAANoAAAAPAAAAAAAAAAAA&#10;AAAAAKECAABkcnMvZG93bnJldi54bWxQSwUGAAAAAAQABAD5AAAAkgMAAAAA&#10;" strokecolor="#4f81bd [3204]" strokeweight="2pt">
                  <v:stroke endarrow="open"/>
                  <v:shadow on="t" color="black" opacity="24903f" origin=",.5" offset="0,.55556mm"/>
                </v:shape>
                <v:group id="Groupe 7" o:spid="_x0000_s1030" style="position:absolute;left:20002;width:12192;height:4641" coordsize="12192,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ectangle à coins arrondis 4" o:spid="_x0000_s1031" style="position:absolute;width:12192;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Oo70A&#10;AADaAAAADwAAAGRycy9kb3ducmV2LnhtbESPzQrCMBCE74LvEFbwIpr6g2g1igj+XK0+wNKsbbHZ&#10;lCbV+vZGEDwOM/MNs962phRPql1hWcF4FIEgTq0uOFNwux6GCxDOI2ssLZOCNznYbrqdNcbavvhC&#10;z8RnIkDYxagg976KpXRpTgbdyFbEwbvb2qAPss6krvEV4KaUkyiaS4MFh4UcK9rnlD6SxihYNqd3&#10;Usj79Ip+0BzJLhPMtFL9XrtbgfDU+n/41z5rBTP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6gOo70AAADaAAAADwAAAAAAAAAAAAAAAACYAgAAZHJzL2Rvd25yZXYu&#10;eG1sUEsFBgAAAAAEAAQA9QAAAIIDAAAAAA==&#10;" fillcolor="#4f81bd [3204]" strokecolor="#243f60 [1604]" strokeweight="2pt">
                    <v:textbox>
                      <w:txbxContent>
                        <w:p w:rsidR="00B732B0" w:rsidRPr="00DD18F2" w:rsidRDefault="00B732B0" w:rsidP="00B732B0">
                          <w:pPr>
                            <w:jc w:val="center"/>
                            <w:rPr>
                              <w:b/>
                            </w:rPr>
                          </w:pPr>
                          <w:r>
                            <w:t xml:space="preserve">L'espace </w:t>
                          </w:r>
                          <w:r w:rsidRPr="00DD18F2">
                            <w:rPr>
                              <w:b/>
                              <w:color w:val="FF0000"/>
                            </w:rPr>
                            <w:t>présent</w:t>
                          </w:r>
                        </w:p>
                      </w:txbxContent>
                    </v:textbox>
                  </v:roundrect>
                  <v:oval id="Ellipse 5" o:spid="_x0000_s1032" style="position:absolute;left:4953;top:3714;width:1333;height: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l0sAA&#10;AADaAAAADwAAAGRycy9kb3ducmV2LnhtbESPQYvCMBSE7wv+h/AEb2uq4CLVKCKKelrW6v3ZPNti&#10;8xKbaLv/frMgeBxm5htmvuxMLZ7U+MqygtEwAUGcW11xoeCUbT+nIHxA1lhbJgW/5GG56H3MMdW2&#10;5R96HkMhIoR9igrKEFwqpc9LMuiH1hFH72obgyHKppC6wTbCTS3HSfIlDVYcF0p0tC4pvx0fRsH5&#10;OzlcquxKbrdp5ck+9tO7s0oN+t1qBiJQF97hV3uvFUzg/0q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pl0sAAAADaAAAADwAAAAAAAAAAAAAAAACYAgAAZHJzL2Rvd25y&#10;ZXYueG1sUEsFBgAAAAAEAAQA9QAAAIUDAAAAAA==&#10;" fillcolor="red" strokecolor="#243f60 [1604]" strokeweight=".5pt"/>
                  <v:line id="Connecteur droit 6" o:spid="_x0000_s1033" style="position:absolute;visibility:visible;mso-wrap-style:square" from="5715,2952" to="571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TPsIAAADaAAAADwAAAGRycy9kb3ducmV2LnhtbESPT4vCMBTE74LfIbyFvWm6sspSjeIf&#10;BI9aV3p9Ns+2u81LbaLWb28EweMwM79hJrPWVOJKjSstK/jqRyCIM6tLzhX87te9HxDOI2usLJOC&#10;OzmYTbudCcba3nhH18TnIkDYxaig8L6OpXRZQQZd39bEwTvZxqAPssmlbvAW4KaSgygaSYMlh4UC&#10;a1oWlP0nF6NAn/dnm27Tw2I+XJjv419yXy0TpT4/2vkYhKfWv8Ov9kYrGMHzSrg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LTPsIAAADaAAAADwAAAAAAAAAAAAAA&#10;AAChAgAAZHJzL2Rvd25yZXYueG1sUEsFBgAAAAAEAAQA+QAAAJADAAAAAA==&#10;" strokecolor="#0070c0"/>
                </v:group>
                <v:roundrect id="Rectangle à coins arrondis 9" o:spid="_x0000_s1034" style="position:absolute;left:4953;width:12192;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4hMQA&#10;AADaAAAADwAAAGRycy9kb3ducmV2LnhtbESPT2vCQBTE70K/w/IKvYjZWKHU6CqhIHhQpLGX3p7Z&#10;lz82+zZkVxO/vSsIPQ4z8xtmuR5MI67UudqygmkUgyDOra65VPBz3Ew+QTiPrLGxTApu5GC9ehkt&#10;MdG252+6Zr4UAcIuQQWV920ipcsrMugi2xIHr7CdQR9kV0rdYR/gppHvcfwhDdYcFips6aui/C+7&#10;GAV75Hnt09/tTo7T43kzk4f8VCj19jqkCxCeBv8ffra3WsEcHlfC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ITEAAAA2gAAAA8AAAAAAAAAAAAAAAAAmAIAAGRycy9k&#10;b3ducmV2LnhtbFBLBQYAAAAABAAEAPUAAACJAwAAAAA=&#10;" fillcolor="#4f81bd" strokecolor="#385d8a" strokeweight="2pt">
                  <v:textbox>
                    <w:txbxContent>
                      <w:p w:rsidR="008442FB" w:rsidRDefault="008442FB" w:rsidP="008442FB">
                        <w:pPr>
                          <w:jc w:val="center"/>
                        </w:pPr>
                        <w:r>
                          <w:t xml:space="preserve">L'espace </w:t>
                        </w:r>
                        <w:r w:rsidRPr="00DD18F2">
                          <w:rPr>
                            <w:b/>
                            <w:color w:val="FABF8F" w:themeColor="accent6" w:themeTint="99"/>
                          </w:rPr>
                          <w:t>p</w:t>
                        </w:r>
                        <w:r w:rsidR="00DD18F2" w:rsidRPr="00DD18F2">
                          <w:rPr>
                            <w:b/>
                            <w:color w:val="FABF8F" w:themeColor="accent6" w:themeTint="99"/>
                          </w:rPr>
                          <w:t>assé</w:t>
                        </w:r>
                      </w:p>
                    </w:txbxContent>
                  </v:textbox>
                </v:roundrect>
                <v:roundrect id="Rectangle à coins arrondis 10" o:spid="_x0000_s1035" style="position:absolute;left:34766;width:12192;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WrcQA&#10;AADbAAAADwAAAGRycy9kb3ducmV2LnhtbESPQWvCQBCF74X+h2UEL0U3KpQ2ukooCB4UqfbS25gd&#10;k2h2NmRXjf/eOQjeZnhv3vtmtuhcra7UhsqzgdEwAUWce1txYeBvvxx8gQoR2WLtmQzcKcBi/v42&#10;w9T6G//SdRcLJSEcUjRQxtikWoe8JIdh6Bti0Y6+dRhlbQttW7xJuKv1OEk+tcOKpaHEhn5Kys+7&#10;izOwQf6uYva/WuuPbH9aTvQ2PxyN6fe6bAoqUhdf5uf1ygq+0MsvMoC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Q1q3EAAAA2wAAAA8AAAAAAAAAAAAAAAAAmAIAAGRycy9k&#10;b3ducmV2LnhtbFBLBQYAAAAABAAEAPUAAACJAwAAAAA=&#10;" fillcolor="#4f81bd" strokecolor="#385d8a" strokeweight="2pt">
                  <v:textbox>
                    <w:txbxContent>
                      <w:p w:rsidR="008442FB" w:rsidRDefault="008442FB" w:rsidP="008442FB">
                        <w:pPr>
                          <w:jc w:val="center"/>
                        </w:pPr>
                        <w:r>
                          <w:t xml:space="preserve">L'espace </w:t>
                        </w:r>
                        <w:r w:rsidR="00DD18F2" w:rsidRPr="00DD18F2">
                          <w:rPr>
                            <w:b/>
                            <w:color w:val="9BBB59" w:themeColor="accent3"/>
                          </w:rPr>
                          <w:t>futur</w:t>
                        </w:r>
                      </w:p>
                    </w:txbxContent>
                  </v:textbox>
                </v:roundrect>
              </v:group>
            </w:pict>
          </mc:Fallback>
        </mc:AlternateContent>
      </w:r>
    </w:p>
    <w:p w:rsidR="00B732B0" w:rsidRDefault="00B732B0" w:rsidP="00B732B0">
      <w:pPr>
        <w:pStyle w:val="Paragraphedeliste"/>
        <w:spacing w:after="0"/>
        <w:rPr>
          <w:b/>
          <w:i/>
        </w:rPr>
      </w:pPr>
    </w:p>
    <w:p w:rsidR="00B732B0" w:rsidRDefault="00B732B0" w:rsidP="00B732B0">
      <w:pPr>
        <w:spacing w:after="0"/>
        <w:ind w:left="-709"/>
        <w:rPr>
          <w:b/>
          <w:i/>
        </w:rPr>
      </w:pPr>
    </w:p>
    <w:p w:rsidR="00DD18F2" w:rsidRDefault="00DD18F2" w:rsidP="00B732B0">
      <w:pPr>
        <w:spacing w:after="0"/>
        <w:ind w:left="-709"/>
        <w:rPr>
          <w:b/>
          <w:i/>
        </w:rPr>
      </w:pPr>
    </w:p>
    <w:p w:rsidR="00B732B0" w:rsidRDefault="00B732B0" w:rsidP="00C46552">
      <w:pPr>
        <w:pStyle w:val="Paragraphedeliste"/>
        <w:numPr>
          <w:ilvl w:val="0"/>
          <w:numId w:val="6"/>
        </w:numPr>
        <w:spacing w:after="0"/>
        <w:rPr>
          <w:rStyle w:val="Style3"/>
        </w:rPr>
      </w:pPr>
      <w:r w:rsidRPr="00C46552">
        <w:rPr>
          <w:b/>
          <w:i/>
        </w:rPr>
        <w:t>À quel temps est rédigé</w:t>
      </w:r>
      <w:r w:rsidR="00DD18F2" w:rsidRPr="00C46552">
        <w:rPr>
          <w:b/>
          <w:i/>
        </w:rPr>
        <w:t>e</w:t>
      </w:r>
      <w:r w:rsidRPr="00C46552">
        <w:rPr>
          <w:b/>
          <w:i/>
        </w:rPr>
        <w:t xml:space="preserve"> la partie comprise entre "</w:t>
      </w:r>
      <w:r w:rsidRPr="00C46552">
        <w:rPr>
          <w:color w:val="1F497D" w:themeColor="text2"/>
        </w:rPr>
        <w:t>Salut Franck!....</w:t>
      </w:r>
      <w:r w:rsidRPr="00C46552">
        <w:rPr>
          <w:b/>
          <w:i/>
          <w:color w:val="1F497D" w:themeColor="text2"/>
        </w:rPr>
        <w:t xml:space="preserve">" </w:t>
      </w:r>
      <w:r w:rsidRPr="00C46552">
        <w:rPr>
          <w:b/>
          <w:i/>
        </w:rPr>
        <w:t xml:space="preserve">et </w:t>
      </w:r>
      <w:r w:rsidRPr="0087739F">
        <w:t>"</w:t>
      </w:r>
      <w:r w:rsidRPr="00C46552">
        <w:rPr>
          <w:color w:val="1F497D" w:themeColor="text2"/>
        </w:rPr>
        <w:t>….Ah, quand même!</w:t>
      </w:r>
      <w:r w:rsidR="00DD18F2" w:rsidRPr="00C46552">
        <w:rPr>
          <w:b/>
          <w:i/>
        </w:rPr>
        <w:t>"</w:t>
      </w:r>
      <w:r w:rsidR="00C46552">
        <w:rPr>
          <w:b/>
          <w:i/>
        </w:rPr>
        <w:t xml:space="preserve">? </w:t>
      </w:r>
      <w:r w:rsidR="0087739F" w:rsidRPr="0087739F">
        <w:rPr>
          <w:rStyle w:val="Style3"/>
        </w:rPr>
        <w:t xml:space="preserve"> </w:t>
      </w:r>
      <w:sdt>
        <w:sdtPr>
          <w:rPr>
            <w:rStyle w:val="Style3"/>
          </w:rPr>
          <w:id w:val="136387722"/>
          <w:placeholder>
            <w:docPart w:val="DBF69A5F5D8444238FF478E550E29BBF"/>
          </w:placeholder>
          <w:comboBox>
            <w:listItem w:displayText="quel temps?" w:value="quel temps?"/>
            <w:listItem w:displayText="Passé" w:value="Passé"/>
            <w:listItem w:displayText="Présent" w:value="Présent"/>
            <w:listItem w:displayText="Futur" w:value="Futur"/>
          </w:comboBox>
        </w:sdtPr>
        <w:sdtEndPr>
          <w:rPr>
            <w:rStyle w:val="Style3"/>
          </w:rPr>
        </w:sdtEndPr>
        <w:sdtContent>
          <w:r w:rsidR="0087739F">
            <w:rPr>
              <w:rStyle w:val="Style3"/>
            </w:rPr>
            <w:t>Quel temps?</w:t>
          </w:r>
        </w:sdtContent>
      </w:sdt>
      <w:r w:rsidR="0087739F" w:rsidRPr="00C46552">
        <w:rPr>
          <w:b/>
          <w:i/>
        </w:rPr>
        <w:t xml:space="preserve">  </w:t>
      </w:r>
      <w:r w:rsidRPr="00C46552">
        <w:rPr>
          <w:b/>
          <w:i/>
          <w:color w:val="1F497D" w:themeColor="text2"/>
        </w:rPr>
        <w:t xml:space="preserve">  </w:t>
      </w:r>
    </w:p>
    <w:p w:rsidR="00DD18F2" w:rsidRDefault="0087739F" w:rsidP="0087739F">
      <w:pPr>
        <w:spacing w:after="0"/>
        <w:rPr>
          <w:b/>
          <w:i/>
        </w:rPr>
      </w:pPr>
      <w:r>
        <w:rPr>
          <w:b/>
          <w:i/>
        </w:rPr>
        <w:t xml:space="preserve"> </w:t>
      </w:r>
      <w:r w:rsidR="00DD18F2">
        <w:rPr>
          <w:b/>
          <w:i/>
        </w:rPr>
        <w:t xml:space="preserve">Pourquoi écrire cette partie du texte à ce temps? </w:t>
      </w:r>
      <w:sdt>
        <w:sdtPr>
          <w:rPr>
            <w:rStyle w:val="Style3"/>
          </w:rPr>
          <w:id w:val="-1801297601"/>
          <w:placeholder>
            <w:docPart w:val="DefaultPlaceholder_1082065158"/>
          </w:placeholder>
          <w:showingPlcHdr/>
        </w:sdtPr>
        <w:sdtEndPr>
          <w:rPr>
            <w:rStyle w:val="Policepardfaut"/>
            <w:b/>
            <w:i/>
            <w:color w:val="auto"/>
            <w:sz w:val="22"/>
          </w:rPr>
        </w:sdtEndPr>
        <w:sdtContent>
          <w:r w:rsidR="00DD18F2" w:rsidRPr="00242ED7">
            <w:rPr>
              <w:rStyle w:val="Textedelespacerserv"/>
            </w:rPr>
            <w:t>Cliquez ici pour taper du texte.</w:t>
          </w:r>
        </w:sdtContent>
      </w:sdt>
    </w:p>
    <w:p w:rsidR="00DD18F2" w:rsidRDefault="00DD18F2" w:rsidP="0087739F">
      <w:pPr>
        <w:spacing w:after="0"/>
      </w:pPr>
      <w:r>
        <w:rPr>
          <w:b/>
          <w:i/>
        </w:rPr>
        <w:t xml:space="preserve"> Et dans cette partie de phrase "</w:t>
      </w:r>
      <w:r>
        <w:t xml:space="preserve"> </w:t>
      </w:r>
      <w:r w:rsidRPr="00DD18F2">
        <w:rPr>
          <w:color w:val="1F497D" w:themeColor="text2"/>
        </w:rPr>
        <w:t>il y a des cantiniers … qui ont été embauchés</w:t>
      </w:r>
      <w:r>
        <w:t>"</w:t>
      </w:r>
      <w:r w:rsidR="00C46552" w:rsidRPr="00C46552">
        <w:rPr>
          <w:b/>
          <w:i/>
        </w:rPr>
        <w:t>?</w:t>
      </w:r>
      <w:r w:rsidR="0087739F">
        <w:t xml:space="preserve">    </w:t>
      </w:r>
      <w:r>
        <w:t xml:space="preserve">  </w:t>
      </w:r>
      <w:sdt>
        <w:sdtPr>
          <w:rPr>
            <w:rStyle w:val="Style3"/>
          </w:rPr>
          <w:id w:val="-385409133"/>
          <w:placeholder>
            <w:docPart w:val="DefaultPlaceholder_1082065159"/>
          </w:placeholder>
          <w:comboBox>
            <w:listItem w:displayText="Quel temps?" w:value="Quel temps?"/>
            <w:listItem w:displayText="Passé" w:value="Passé"/>
            <w:listItem w:displayText="Présent" w:value="Présent"/>
            <w:listItem w:displayText="Futur" w:value="Futur"/>
          </w:comboBox>
        </w:sdtPr>
        <w:sdtEndPr>
          <w:rPr>
            <w:rStyle w:val="Policepardfaut"/>
            <w:color w:val="auto"/>
            <w:sz w:val="22"/>
          </w:rPr>
        </w:sdtEndPr>
        <w:sdtContent>
          <w:r w:rsidR="0087739F">
            <w:rPr>
              <w:rStyle w:val="Style3"/>
            </w:rPr>
            <w:t>Quel temps?</w:t>
          </w:r>
        </w:sdtContent>
      </w:sdt>
    </w:p>
    <w:p w:rsidR="00DD18F2" w:rsidRPr="0087739F" w:rsidRDefault="0087739F" w:rsidP="0087739F">
      <w:pPr>
        <w:spacing w:after="0"/>
        <w:rPr>
          <w:b/>
          <w:i/>
          <w:color w:val="1F497D" w:themeColor="text2"/>
        </w:rPr>
      </w:pPr>
      <w:r>
        <w:rPr>
          <w:b/>
          <w:i/>
        </w:rPr>
        <w:t>Pourquoi?</w:t>
      </w:r>
      <w:r>
        <w:rPr>
          <w:b/>
          <w:i/>
          <w:color w:val="1F497D" w:themeColor="text2"/>
        </w:rPr>
        <w:t xml:space="preserve">        </w:t>
      </w:r>
      <w:sdt>
        <w:sdtPr>
          <w:rPr>
            <w:rStyle w:val="Style3"/>
          </w:rPr>
          <w:id w:val="1132295802"/>
          <w:placeholder>
            <w:docPart w:val="B6F921DFD41648E7885A32453E10CE32"/>
          </w:placeholder>
          <w:showingPlcHdr/>
        </w:sdtPr>
        <w:sdtEndPr>
          <w:rPr>
            <w:rStyle w:val="Policepardfaut"/>
            <w:b/>
            <w:i/>
            <w:color w:val="auto"/>
            <w:sz w:val="22"/>
          </w:rPr>
        </w:sdtEndPr>
        <w:sdtContent>
          <w:r w:rsidRPr="00242ED7">
            <w:rPr>
              <w:rStyle w:val="Textedelespacerserv"/>
            </w:rPr>
            <w:t>Cliquez ici pour taper du texte.</w:t>
          </w:r>
        </w:sdtContent>
      </w:sdt>
    </w:p>
    <w:p w:rsidR="00DD18F2" w:rsidRPr="00C46552" w:rsidRDefault="00DD18F2" w:rsidP="00C46552">
      <w:pPr>
        <w:pStyle w:val="Paragraphedeliste"/>
        <w:numPr>
          <w:ilvl w:val="0"/>
          <w:numId w:val="6"/>
        </w:numPr>
        <w:spacing w:after="0"/>
        <w:rPr>
          <w:b/>
          <w:i/>
        </w:rPr>
      </w:pPr>
      <w:r w:rsidRPr="00C46552">
        <w:rPr>
          <w:b/>
          <w:i/>
        </w:rPr>
        <w:t>À quel temps est rédigée la partie</w:t>
      </w:r>
      <w:r w:rsidR="0087739F" w:rsidRPr="00C46552">
        <w:rPr>
          <w:b/>
          <w:i/>
        </w:rPr>
        <w:t xml:space="preserve"> comprise entre "</w:t>
      </w:r>
      <w:r w:rsidR="0087739F" w:rsidRPr="00C46552">
        <w:rPr>
          <w:color w:val="1F497D" w:themeColor="text2"/>
        </w:rPr>
        <w:t xml:space="preserve">Mais tu as toujours voulu…" </w:t>
      </w:r>
      <w:r w:rsidR="0087739F" w:rsidRPr="00C46552">
        <w:rPr>
          <w:b/>
          <w:i/>
        </w:rPr>
        <w:t>et</w:t>
      </w:r>
      <w:r w:rsidR="0087739F">
        <w:t xml:space="preserve"> </w:t>
      </w:r>
      <w:r w:rsidR="0087739F" w:rsidRPr="00C46552">
        <w:rPr>
          <w:color w:val="1F497D" w:themeColor="text2"/>
        </w:rPr>
        <w:t>"….coq en pâte!</w:t>
      </w:r>
      <w:r w:rsidR="0087739F">
        <w:t>"</w:t>
      </w:r>
      <w:r w:rsidR="00C46552" w:rsidRPr="00C46552">
        <w:rPr>
          <w:b/>
          <w:i/>
        </w:rPr>
        <w:t>?</w:t>
      </w:r>
      <w:r w:rsidR="0087739F" w:rsidRPr="00C46552">
        <w:rPr>
          <w:b/>
          <w:i/>
        </w:rPr>
        <w:t xml:space="preserve"> </w:t>
      </w:r>
      <w:sdt>
        <w:sdtPr>
          <w:rPr>
            <w:rStyle w:val="Style3"/>
          </w:rPr>
          <w:id w:val="-445472972"/>
          <w:placeholder>
            <w:docPart w:val="DefaultPlaceholder_1082065159"/>
          </w:placeholder>
          <w:comboBox>
            <w:listItem w:displayText="Quel temps?" w:value="Quel temps?"/>
            <w:listItem w:displayText="Passé" w:value="Passé"/>
            <w:listItem w:displayText="Présent" w:value="Présent"/>
            <w:listItem w:displayText="Futur" w:value="Futur"/>
          </w:comboBox>
        </w:sdtPr>
        <w:sdtEndPr>
          <w:rPr>
            <w:rStyle w:val="Policepardfaut"/>
            <w:color w:val="auto"/>
            <w:sz w:val="22"/>
          </w:rPr>
        </w:sdtEndPr>
        <w:sdtContent>
          <w:r w:rsidR="0087739F">
            <w:rPr>
              <w:rStyle w:val="Style3"/>
            </w:rPr>
            <w:t>Quel temps?</w:t>
          </w:r>
        </w:sdtContent>
      </w:sdt>
    </w:p>
    <w:p w:rsidR="0087739F" w:rsidRDefault="0087739F" w:rsidP="0087739F">
      <w:pPr>
        <w:spacing w:after="0"/>
        <w:rPr>
          <w:b/>
          <w:i/>
        </w:rPr>
      </w:pPr>
      <w:r>
        <w:rPr>
          <w:b/>
          <w:i/>
        </w:rPr>
        <w:t xml:space="preserve">Pourquoi écrire cette partie du texte à ce temps? </w:t>
      </w:r>
      <w:sdt>
        <w:sdtPr>
          <w:rPr>
            <w:rStyle w:val="Style3"/>
          </w:rPr>
          <w:id w:val="-1197533470"/>
          <w:placeholder>
            <w:docPart w:val="E06A6C7514C04DEB9843AD69302814E4"/>
          </w:placeholder>
          <w:showingPlcHdr/>
        </w:sdtPr>
        <w:sdtEndPr>
          <w:rPr>
            <w:rStyle w:val="Policepardfaut"/>
            <w:b/>
            <w:i/>
            <w:color w:val="auto"/>
            <w:sz w:val="22"/>
          </w:rPr>
        </w:sdtEndPr>
        <w:sdtContent>
          <w:r w:rsidRPr="00242ED7">
            <w:rPr>
              <w:rStyle w:val="Textedelespacerserv"/>
            </w:rPr>
            <w:t>Cliquez ici pour taper du texte.</w:t>
          </w:r>
        </w:sdtContent>
      </w:sdt>
    </w:p>
    <w:p w:rsidR="0087739F" w:rsidRPr="00C46552" w:rsidRDefault="0087739F" w:rsidP="00C46552">
      <w:pPr>
        <w:pStyle w:val="Paragraphedeliste"/>
        <w:spacing w:after="0"/>
        <w:ind w:left="0"/>
        <w:rPr>
          <w:b/>
          <w:i/>
        </w:rPr>
      </w:pPr>
      <w:r>
        <w:rPr>
          <w:b/>
          <w:i/>
        </w:rPr>
        <w:t xml:space="preserve"> Et dans ces phrases "</w:t>
      </w:r>
      <w:r>
        <w:t xml:space="preserve"> </w:t>
      </w:r>
      <w:r w:rsidR="00C46552" w:rsidRPr="00C46552">
        <w:rPr>
          <w:color w:val="1F497D" w:themeColor="text2"/>
        </w:rPr>
        <w:t>- Tu as l’habitude !</w:t>
      </w:r>
      <w:r w:rsidR="00C46552" w:rsidRPr="00C46552">
        <w:rPr>
          <w:color w:val="1F497D" w:themeColor="text2"/>
        </w:rPr>
        <w:br/>
      </w:r>
      <w:r w:rsidR="00C46552" w:rsidRPr="00C46552">
        <w:rPr>
          <w:rStyle w:val="lev"/>
          <w:color w:val="1F497D" w:themeColor="text2"/>
        </w:rPr>
        <w:t>-</w:t>
      </w:r>
      <w:r w:rsidR="00C46552" w:rsidRPr="00C46552">
        <w:rPr>
          <w:color w:val="1F497D" w:themeColor="text2"/>
        </w:rPr>
        <w:t xml:space="preserve"> Ça va, j’ai l’habitude de travailler avec des femmes !</w:t>
      </w:r>
      <w:r w:rsidR="00C46552" w:rsidRPr="00C46552">
        <w:t>"</w:t>
      </w:r>
      <w:r w:rsidR="00C46552">
        <w:rPr>
          <w:b/>
          <w:i/>
        </w:rPr>
        <w:t>?</w:t>
      </w:r>
      <w:r w:rsidR="00C46552">
        <w:t xml:space="preserve">  </w:t>
      </w:r>
      <w:sdt>
        <w:sdtPr>
          <w:rPr>
            <w:rStyle w:val="Style3"/>
          </w:rPr>
          <w:id w:val="1000629715"/>
          <w:placeholder>
            <w:docPart w:val="FEDC22F9C64A49889969053C7C7767BA"/>
          </w:placeholder>
          <w:comboBox>
            <w:listItem w:displayText="Quel temps?" w:value="Quel temps?"/>
            <w:listItem w:displayText="Passé" w:value="Passé"/>
            <w:listItem w:displayText="Présent" w:value="Présent"/>
            <w:listItem w:displayText="Futur" w:value="Futur"/>
          </w:comboBox>
        </w:sdtPr>
        <w:sdtEndPr>
          <w:rPr>
            <w:rStyle w:val="Policepardfaut"/>
            <w:color w:val="auto"/>
            <w:sz w:val="22"/>
          </w:rPr>
        </w:sdtEndPr>
        <w:sdtContent>
          <w:r>
            <w:rPr>
              <w:rStyle w:val="Style3"/>
            </w:rPr>
            <w:t>Quel temps?</w:t>
          </w:r>
        </w:sdtContent>
      </w:sdt>
    </w:p>
    <w:p w:rsidR="0087739F" w:rsidRPr="0087739F" w:rsidRDefault="0087739F" w:rsidP="0087739F">
      <w:pPr>
        <w:spacing w:after="0"/>
        <w:rPr>
          <w:b/>
          <w:i/>
          <w:color w:val="1F497D" w:themeColor="text2"/>
        </w:rPr>
      </w:pPr>
      <w:r>
        <w:rPr>
          <w:b/>
          <w:i/>
        </w:rPr>
        <w:t>Pourquoi?</w:t>
      </w:r>
      <w:r>
        <w:rPr>
          <w:b/>
          <w:i/>
          <w:color w:val="1F497D" w:themeColor="text2"/>
        </w:rPr>
        <w:t xml:space="preserve">        </w:t>
      </w:r>
      <w:sdt>
        <w:sdtPr>
          <w:rPr>
            <w:rStyle w:val="Style3"/>
          </w:rPr>
          <w:id w:val="-1512755838"/>
          <w:placeholder>
            <w:docPart w:val="6D69D0D01C0F4D36A97E01D1ABA451AD"/>
          </w:placeholder>
          <w:showingPlcHdr/>
        </w:sdtPr>
        <w:sdtEndPr>
          <w:rPr>
            <w:rStyle w:val="Policepardfaut"/>
            <w:b/>
            <w:i/>
            <w:color w:val="auto"/>
            <w:sz w:val="22"/>
          </w:rPr>
        </w:sdtEndPr>
        <w:sdtContent>
          <w:r w:rsidRPr="00242ED7">
            <w:rPr>
              <w:rStyle w:val="Textedelespacerserv"/>
            </w:rPr>
            <w:t>Cliquez ici pour taper du texte.</w:t>
          </w:r>
        </w:sdtContent>
      </w:sdt>
    </w:p>
    <w:p w:rsidR="00C46552" w:rsidRDefault="00C46552" w:rsidP="00C46552">
      <w:pPr>
        <w:pStyle w:val="Paragraphedeliste"/>
        <w:numPr>
          <w:ilvl w:val="0"/>
          <w:numId w:val="6"/>
        </w:numPr>
        <w:spacing w:after="0"/>
        <w:rPr>
          <w:rStyle w:val="Style3"/>
        </w:rPr>
      </w:pPr>
      <w:r w:rsidRPr="00C46552">
        <w:rPr>
          <w:b/>
          <w:i/>
        </w:rPr>
        <w:t xml:space="preserve">À quel temps est rédigée la </w:t>
      </w:r>
      <w:r>
        <w:rPr>
          <w:b/>
          <w:i/>
        </w:rPr>
        <w:t xml:space="preserve">fin du texte? </w:t>
      </w:r>
      <w:r w:rsidRPr="0087739F">
        <w:rPr>
          <w:rStyle w:val="Style3"/>
        </w:rPr>
        <w:t xml:space="preserve"> </w:t>
      </w:r>
      <w:sdt>
        <w:sdtPr>
          <w:rPr>
            <w:rStyle w:val="Style3"/>
          </w:rPr>
          <w:id w:val="-220521268"/>
          <w:placeholder>
            <w:docPart w:val="AB4D352F362E426F81770C5B68CA3D24"/>
          </w:placeholder>
          <w:comboBox>
            <w:listItem w:displayText="quel temps?" w:value="quel temps?"/>
            <w:listItem w:displayText="Passé" w:value="Passé"/>
            <w:listItem w:displayText="Présent" w:value="Présent"/>
            <w:listItem w:displayText="Futur" w:value="Futur"/>
          </w:comboBox>
        </w:sdtPr>
        <w:sdtEndPr>
          <w:rPr>
            <w:rStyle w:val="Style3"/>
          </w:rPr>
        </w:sdtEndPr>
        <w:sdtContent>
          <w:r>
            <w:rPr>
              <w:rStyle w:val="Style3"/>
            </w:rPr>
            <w:t>Quel temps?</w:t>
          </w:r>
        </w:sdtContent>
      </w:sdt>
      <w:r w:rsidRPr="00C46552">
        <w:rPr>
          <w:b/>
          <w:i/>
        </w:rPr>
        <w:t xml:space="preserve">  </w:t>
      </w:r>
      <w:r w:rsidRPr="00C46552">
        <w:rPr>
          <w:b/>
          <w:i/>
          <w:color w:val="1F497D" w:themeColor="text2"/>
        </w:rPr>
        <w:t xml:space="preserve">  </w:t>
      </w:r>
    </w:p>
    <w:p w:rsidR="00C46552" w:rsidRDefault="00C46552" w:rsidP="00C46552">
      <w:pPr>
        <w:spacing w:after="0"/>
        <w:rPr>
          <w:b/>
          <w:i/>
        </w:rPr>
      </w:pPr>
      <w:r>
        <w:rPr>
          <w:b/>
          <w:i/>
        </w:rPr>
        <w:t xml:space="preserve"> Pourquoi écrire cette partie du texte à ce temps? </w:t>
      </w:r>
      <w:sdt>
        <w:sdtPr>
          <w:rPr>
            <w:rStyle w:val="Style3"/>
          </w:rPr>
          <w:id w:val="-35896778"/>
          <w:placeholder>
            <w:docPart w:val="8607361C02AB4A0F86D80B3DBC517492"/>
          </w:placeholder>
          <w:showingPlcHdr/>
        </w:sdtPr>
        <w:sdtEndPr>
          <w:rPr>
            <w:rStyle w:val="Policepardfaut"/>
            <w:b/>
            <w:i/>
            <w:color w:val="auto"/>
            <w:sz w:val="22"/>
          </w:rPr>
        </w:sdtEndPr>
        <w:sdtContent>
          <w:r w:rsidRPr="00242ED7">
            <w:rPr>
              <w:rStyle w:val="Textedelespacerserv"/>
            </w:rPr>
            <w:t>Cliquez ici pour taper du texte.</w:t>
          </w:r>
        </w:sdtContent>
      </w:sdt>
    </w:p>
    <w:p w:rsidR="007A66C3" w:rsidRDefault="007A66C3" w:rsidP="007A66C3">
      <w:pPr>
        <w:pStyle w:val="Paragraphedeliste"/>
        <w:spacing w:after="0"/>
        <w:rPr>
          <w:b/>
          <w:i/>
        </w:rPr>
      </w:pPr>
    </w:p>
    <w:p w:rsidR="002D1529" w:rsidRPr="00C46552" w:rsidRDefault="00C46552" w:rsidP="00C46552">
      <w:pPr>
        <w:pStyle w:val="Paragraphedeliste"/>
        <w:numPr>
          <w:ilvl w:val="0"/>
          <w:numId w:val="1"/>
        </w:numPr>
        <w:spacing w:after="0"/>
        <w:rPr>
          <w:b/>
          <w:i/>
        </w:rPr>
      </w:pPr>
      <w:r>
        <w:rPr>
          <w:b/>
          <w:i/>
        </w:rPr>
        <w:t>Dans cette phrase  écrite au passé, on utilise deux temps de conjugaison différents. Lesquels?</w:t>
      </w:r>
    </w:p>
    <w:p w:rsidR="002D1529" w:rsidRDefault="003E44E8" w:rsidP="002D1529">
      <w:pPr>
        <w:spacing w:after="0"/>
        <w:ind w:left="360"/>
        <w:rPr>
          <w:rStyle w:val="Style3"/>
        </w:rPr>
      </w:pPr>
      <w:r>
        <w:rPr>
          <w:b/>
          <w:i/>
          <w:noProof/>
          <w:lang w:eastAsia="fr-FR"/>
        </w:rPr>
        <mc:AlternateContent>
          <mc:Choice Requires="wps">
            <w:drawing>
              <wp:anchor distT="0" distB="0" distL="114300" distR="114300" simplePos="0" relativeHeight="251671552" behindDoc="0" locked="0" layoutInCell="1" allowOverlap="1">
                <wp:simplePos x="0" y="0"/>
                <wp:positionH relativeFrom="column">
                  <wp:posOffset>3881755</wp:posOffset>
                </wp:positionH>
                <wp:positionV relativeFrom="paragraph">
                  <wp:posOffset>151765</wp:posOffset>
                </wp:positionV>
                <wp:extent cx="171450" cy="133350"/>
                <wp:effectExtent l="0" t="0" r="76200" b="57150"/>
                <wp:wrapNone/>
                <wp:docPr id="14" name="Connecteur droit avec flèche 14"/>
                <wp:cNvGraphicFramePr/>
                <a:graphic xmlns:a="http://schemas.openxmlformats.org/drawingml/2006/main">
                  <a:graphicData uri="http://schemas.microsoft.com/office/word/2010/wordprocessingShape">
                    <wps:wsp>
                      <wps:cNvCnPr/>
                      <wps:spPr>
                        <a:xfrm>
                          <a:off x="0" y="0"/>
                          <a:ext cx="171450" cy="133350"/>
                        </a:xfrm>
                        <a:prstGeom prst="straightConnector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305.65pt;margin-top:11.95pt;width:13.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9i8QEAADsEAAAOAAAAZHJzL2Uyb0RvYy54bWysU0mO2zAQvAfIHwjeY1n2ZIFheQ6eTC5B&#10;YmR5AIdqWgS4ocmx5B/lH/lYmpQsZwOCBLlQpNhV3VXd3N4O1rATYNTeNbxeLDkDJ32r3bHhnz/d&#10;P3vFWUzCtcJ4Bw0/Q+S3u6dPtn3YwMp33rSAjEhc3PSh4V1KYVNVUXZgRVz4AI4ulUcrEh3xWLUo&#10;emK3plotly+q3mMb0EuIkf7ejZd8V/iVApneKxUhMdNwqi2VFcv6kNdqtxWbI4rQaTmVIf6hCiu0&#10;o6Qz1Z1Igj2i/oXKaok+epUW0tvKK6UlFA2kpl7+pOZjJwIULWRODLNN8f/RynenAzLdUu9uOHPC&#10;Uo/23jkyDh6Rteh1YuIEkinz9Qt1hVEcmdaHuCHs3h1wOsVwwOzAoNDmL2ljQzH6PBsNQ2KSftYv&#10;65vn1A5JV/V6vaY9sVRXcMCY3oC3LG8aHhMKfezSVJnHupgtTm9jGoEXQM5sXF6jN7q918aUQ54n&#10;2BtkJ0GTkIbVlPCHqCS0ee1als6BbBCIvp/CMmWVNY8qyy6dDYzpPoAiC7OuUlYZ3msyISW4VM9M&#10;FJ1hikqbgcs/A6f4DIUy2H8DnhEls3dpBlvtPP4uexouJasx/uLAqDtb8ODbc+l/sYYmtPRwek35&#10;CXx/LvDrm999AwAA//8DAFBLAwQUAAYACAAAACEApERGXd4AAAAJAQAADwAAAGRycy9kb3ducmV2&#10;LnhtbEyPy07DMBBF90j8gzWV2FHnUUVpiFMhBCsW0JTunXiaRI3Hke2k4e8xK1jOzNGdc8vDqke2&#10;oHWDIQHxNgKG1Bo1UCfg6/T2mANzXpKSoyEU8I0ODtX9XSkLZW50xKX2HQsh5AopoPd+Kjh3bY9a&#10;uq2ZkMLtYqyWPoy248rKWwjXI0+iKONaDhQ+9HLClx7baz1rAUuaN9ja189z/X5x8/H8oZKRC/Gw&#10;WZ+fgHlc/R8Mv/pBHarg1JiZlGOjgCyO04AKSNI9sABkaR4WjYDdbg+8Kvn/BtUPAAAA//8DAFBL&#10;AQItABQABgAIAAAAIQC2gziS/gAAAOEBAAATAAAAAAAAAAAAAAAAAAAAAABbQ29udGVudF9UeXBl&#10;c10ueG1sUEsBAi0AFAAGAAgAAAAhADj9If/WAAAAlAEAAAsAAAAAAAAAAAAAAAAALwEAAF9yZWxz&#10;Ly5yZWxzUEsBAi0AFAAGAAgAAAAhANKEP2LxAQAAOwQAAA4AAAAAAAAAAAAAAAAALgIAAGRycy9l&#10;Mm9Eb2MueG1sUEsBAi0AFAAGAAgAAAAhAKRERl3eAAAACQEAAA8AAAAAAAAAAAAAAAAASwQAAGRy&#10;cy9kb3ducmV2LnhtbFBLBQYAAAAABAAEAPMAAABWBQAAAAA=&#10;" strokecolor="#1f497d [3215]">
                <v:stroke endarrow="open"/>
              </v:shape>
            </w:pict>
          </mc:Fallback>
        </mc:AlternateContent>
      </w:r>
      <w:r w:rsidR="00C46552">
        <w:rPr>
          <w:b/>
          <w:i/>
          <w:noProof/>
          <w:lang w:eastAsia="fr-FR"/>
        </w:rPr>
        <mc:AlternateContent>
          <mc:Choice Requires="wps">
            <w:drawing>
              <wp:anchor distT="0" distB="0" distL="114300" distR="114300" simplePos="0" relativeHeight="251670528" behindDoc="0" locked="0" layoutInCell="1" allowOverlap="1">
                <wp:simplePos x="0" y="0"/>
                <wp:positionH relativeFrom="column">
                  <wp:posOffset>909955</wp:posOffset>
                </wp:positionH>
                <wp:positionV relativeFrom="paragraph">
                  <wp:posOffset>151765</wp:posOffset>
                </wp:positionV>
                <wp:extent cx="180975" cy="85725"/>
                <wp:effectExtent l="0" t="19050" r="66675" b="66675"/>
                <wp:wrapNone/>
                <wp:docPr id="13" name="Connecteur droit avec flèche 13"/>
                <wp:cNvGraphicFramePr/>
                <a:graphic xmlns:a="http://schemas.openxmlformats.org/drawingml/2006/main">
                  <a:graphicData uri="http://schemas.microsoft.com/office/word/2010/wordprocessingShape">
                    <wps:wsp>
                      <wps:cNvCnPr/>
                      <wps:spPr>
                        <a:xfrm>
                          <a:off x="0" y="0"/>
                          <a:ext cx="180975" cy="85725"/>
                        </a:xfrm>
                        <a:prstGeom prst="straightConnector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3" o:spid="_x0000_s1026" type="#_x0000_t32" style="position:absolute;margin-left:71.65pt;margin-top:11.95pt;width:14.25pt;height: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Ms8gEAADoEAAAOAAAAZHJzL2Uyb0RvYy54bWysU9uO0zAQfUfiHyy/06RFZUvUdB+6LC8I&#10;KhY+wOvYjSXHtsazTfpH/Ac/xthJU24SAvHixPacM3POjLe3Q2fZSUE03tV8uSg5U076xrhjzT9/&#10;un+x4SyicI2w3qman1Xkt7vnz7Z9qNTKt942ChiRuFj1oeYtYqiKIspWdSIufFCOLrWHTiBt4Vg0&#10;IHpi72yxKstXRe+hCeClipFO78ZLvsv8WiuJH7SOCpmtOdWGeYW8Pqa12G1FdQQRWiOnMsQ/VNEJ&#10;4yjpTHUnULAnML9QdUaCj17jQvqu8FobqbIGUrMsf1Lz0IqgshYyJ4bZpvj/aOX70wGYaah3Lzlz&#10;oqMe7b1zZJx6AtaAN8jESUmm7dcv1BVGcWRaH2JF2L07wLSL4QDJgUFDl76kjQ3Z6PNstBqQSTpc&#10;bsrXN2vOJF1t1jerdaIsrtgAEd8q37H0U/OIIMyxxakwD8vstTi9izgCL4CU2Lq0Rm9Nc2+szZs0&#10;TmpvgZ0EDQIOqynhD1EojH3jGobnQC4IAN9PYYmySJJHkfkPz1aN6T4qTQ4mWbmsPLvXZEJK5XA5&#10;M1F0gmkqbQaWfwZO8Qmq8lz/DXhG5Mze4QzujPPwu+w4XErWY/zFgVF3suDRN+fc/mwNDWju4fSY&#10;0gv4fp/h1ye/+wYAAP//AwBQSwMEFAAGAAgAAAAhAGGpvjHcAAAACQEAAA8AAABkcnMvZG93bnJl&#10;di54bWxMj8FOwzAQRO9I/IO1SNyo07iiJcSpEIITB2igdyfeJhH2OrKdNPw97gmOo32afVPuF2vY&#10;jD4MjiSsVxkwpNbpgToJX5+vdztgISrSyjhCCT8YYF9dX5Wq0O5MB5zr2LFUQqFQEvoYx4Lz0PZo&#10;VVi5ESndTs5bFVP0HddenVO5NTzPsntu1UDpQ69GfO6x/a4nK2EWuwZb//JxrN9OYToc33VuuJS3&#10;N8vTI7CIS/yD4aKf1KFKTo2bSAdmUt4IkVAJuXgAdgG267SlkSC2G+BVyf8vqH4BAAD//wMAUEsB&#10;Ai0AFAAGAAgAAAAhALaDOJL+AAAA4QEAABMAAAAAAAAAAAAAAAAAAAAAAFtDb250ZW50X1R5cGVz&#10;XS54bWxQSwECLQAUAAYACAAAACEAOP0h/9YAAACUAQAACwAAAAAAAAAAAAAAAAAvAQAAX3JlbHMv&#10;LnJlbHNQSwECLQAUAAYACAAAACEAvNDjLPIBAAA6BAAADgAAAAAAAAAAAAAAAAAuAgAAZHJzL2Uy&#10;b0RvYy54bWxQSwECLQAUAAYACAAAACEAYam+MdwAAAAJAQAADwAAAAAAAAAAAAAAAABMBAAAZHJz&#10;L2Rvd25yZXYueG1sUEsFBgAAAAAEAAQA8wAAAFUFAAAAAA==&#10;" strokecolor="#1f497d [3215]">
                <v:stroke endarrow="open"/>
              </v:shape>
            </w:pict>
          </mc:Fallback>
        </mc:AlternateContent>
      </w:r>
      <w:r w:rsidR="00C46552" w:rsidRPr="00C46552">
        <w:rPr>
          <w:b/>
          <w:i/>
        </w:rPr>
        <w:t>"</w:t>
      </w:r>
      <w:r w:rsidR="00C46552" w:rsidRPr="00C46552">
        <w:rPr>
          <w:color w:val="1F497D" w:themeColor="text2"/>
        </w:rPr>
        <w:t xml:space="preserve">… </w:t>
      </w:r>
      <w:r w:rsidR="00C46552" w:rsidRPr="00C46552">
        <w:rPr>
          <w:b/>
          <w:color w:val="1F497D" w:themeColor="text2"/>
          <w:u w:val="single"/>
        </w:rPr>
        <w:t>je faisais</w:t>
      </w:r>
      <w:r w:rsidR="00C46552" w:rsidRPr="00C46552">
        <w:rPr>
          <w:color w:val="1F497D" w:themeColor="text2"/>
        </w:rPr>
        <w:t xml:space="preserve"> un peu d’entretien dans la crèche </w:t>
      </w:r>
      <w:r w:rsidR="00C46552">
        <w:rPr>
          <w:color w:val="1F497D" w:themeColor="text2"/>
        </w:rPr>
        <w:t>…</w:t>
      </w:r>
      <w:r w:rsidR="00C46552" w:rsidRPr="00C46552">
        <w:rPr>
          <w:color w:val="1F497D" w:themeColor="text2"/>
        </w:rPr>
        <w:t xml:space="preserve"> et après, </w:t>
      </w:r>
      <w:r w:rsidR="00C46552" w:rsidRPr="00C46552">
        <w:rPr>
          <w:b/>
          <w:color w:val="1F497D" w:themeColor="text2"/>
          <w:u w:val="single"/>
        </w:rPr>
        <w:t>j’ai passé</w:t>
      </w:r>
      <w:r w:rsidR="00C46552" w:rsidRPr="00C46552">
        <w:rPr>
          <w:color w:val="1F497D" w:themeColor="text2"/>
        </w:rPr>
        <w:t xml:space="preserve"> mon diplôme d’auxiliaire de puériculture</w:t>
      </w:r>
      <w:r w:rsidR="00C46552">
        <w:rPr>
          <w:b/>
          <w:i/>
        </w:rPr>
        <w:t xml:space="preserve">"   </w:t>
      </w:r>
      <w:sdt>
        <w:sdtPr>
          <w:rPr>
            <w:rStyle w:val="Style3"/>
          </w:rPr>
          <w:id w:val="2118792326"/>
          <w:placeholder>
            <w:docPart w:val="59A96703D8874EB892F10739DFDD3F0E"/>
          </w:placeholder>
          <w:showingPlcHdr/>
        </w:sdtPr>
        <w:sdtEndPr>
          <w:rPr>
            <w:rStyle w:val="Policepardfaut"/>
            <w:b/>
            <w:i/>
            <w:color w:val="auto"/>
            <w:sz w:val="22"/>
          </w:rPr>
        </w:sdtEndPr>
        <w:sdtContent>
          <w:r w:rsidR="00C46552" w:rsidRPr="00242ED7">
            <w:rPr>
              <w:rStyle w:val="Textedelespacerserv"/>
            </w:rPr>
            <w:t>Cliquez ici pour taper du texte.</w:t>
          </w:r>
        </w:sdtContent>
      </w:sdt>
      <w:r w:rsidR="00C46552">
        <w:rPr>
          <w:rStyle w:val="Style3"/>
        </w:rPr>
        <w:t xml:space="preserve">                                            </w:t>
      </w:r>
      <w:sdt>
        <w:sdtPr>
          <w:rPr>
            <w:rStyle w:val="Style3"/>
          </w:rPr>
          <w:id w:val="1430772064"/>
          <w:placeholder>
            <w:docPart w:val="57A4C99EFABB4A3C855A839DA92C7970"/>
          </w:placeholder>
          <w:showingPlcHdr/>
        </w:sdtPr>
        <w:sdtEndPr>
          <w:rPr>
            <w:rStyle w:val="Policepardfaut"/>
            <w:b/>
            <w:i/>
            <w:color w:val="auto"/>
            <w:sz w:val="22"/>
          </w:rPr>
        </w:sdtEndPr>
        <w:sdtContent>
          <w:r w:rsidR="00C46552" w:rsidRPr="00242ED7">
            <w:rPr>
              <w:rStyle w:val="Textedelespacerserv"/>
            </w:rPr>
            <w:t>Cliquez ici pour taper du texte.</w:t>
          </w:r>
        </w:sdtContent>
      </w:sdt>
    </w:p>
    <w:p w:rsidR="00214EE0" w:rsidRDefault="00214EE0" w:rsidP="002D1529">
      <w:pPr>
        <w:spacing w:after="0"/>
        <w:ind w:left="360"/>
      </w:pPr>
      <w:r>
        <w:rPr>
          <w:b/>
          <w:i/>
          <w:noProof/>
          <w:lang w:eastAsia="fr-FR"/>
        </w:rPr>
        <mc:AlternateContent>
          <mc:Choice Requires="wps">
            <w:drawing>
              <wp:anchor distT="0" distB="0" distL="114300" distR="114300" simplePos="0" relativeHeight="251668479" behindDoc="0" locked="0" layoutInCell="1" allowOverlap="1" wp14:anchorId="582F6D27" wp14:editId="2E7B5B58">
                <wp:simplePos x="0" y="0"/>
                <wp:positionH relativeFrom="margin">
                  <wp:align>center</wp:align>
                </wp:positionH>
                <wp:positionV relativeFrom="paragraph">
                  <wp:posOffset>111760</wp:posOffset>
                </wp:positionV>
                <wp:extent cx="4362450" cy="314325"/>
                <wp:effectExtent l="57150" t="57150" r="57150" b="66675"/>
                <wp:wrapNone/>
                <wp:docPr id="15" name="Rectangle à coins arrondis 15">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4362450" cy="314325"/>
                        </a:xfrm>
                        <a:prstGeom prst="roundRect">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3E44E8" w:rsidRDefault="003E44E8" w:rsidP="003E44E8">
                            <w:pPr>
                              <w:jc w:val="center"/>
                            </w:pPr>
                            <w:r>
                              <w:t>Distinguer les trois temps de conjugaison utilisés dans le texte. Cliquer.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5" o:spid="_x0000_s1036" href="http://www.danielauduc.fr/e2c/complangue/conjuguer/distinguer-present-passecompose-imparfait.html" style="position:absolute;left:0;text-align:left;margin-left:0;margin-top:8.8pt;width:343.5pt;height:24.75pt;z-index:2516684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mmFwMAAHgGAAAOAAAAZHJzL2Uyb0RvYy54bWysVdtOGzEQfa/Uf7D8XrK5Ubpig6IgKiQE&#10;UaDi2fF6sxZe2x07F/o1/Zf+WGe8m5BS1EpVeVjGnpnjmTOXnF/sGsM2CoJ2tuD9k4wzZaUrtV0V&#10;/MvD1YczzkIUthTGWVXwZxX4xeT9u/Otz9XA1c6UChiC2JBvfcHrGH3e6wVZq0aEE+eVRWXloBER&#10;j7DqlSC2iN6Y3iDLTntbB6UHJ1UIeHvZKvkk4VeVkvGuqoKKzBQcY4vpC+m7pG9vci7yFQhfa9mF&#10;If4hikZoi48eoC5FFGwN+jeoRktwwVXxRLqm56pKS5VywGz62ats7mvhVcoFyQn+QFP4f7DydjMH&#10;pkus3ZgzKxqs0QJZE3ZlFPvxnUmnbWACwNlSB4ZWlGZttH2aGS2fuqCQ0r+Xrk330sl1o2xs6wfK&#10;iIjNE2rtA2eQUyxwXfapNL2tD3kKkQqaxHs/B9TQKaBIwewqaOg/wrNdKu3zobRqF5nEy9HwdDAa&#10;YwdI1A37o+FgnB548fYQ4mflGkYChuDWtiQmUr5icxMiBSTyvR29GKSyaliSKJE6EJ2zg1i7rquu&#10;kLnY9pnRqzou9IqBxumINSg1j5yVGtlLJgh/BBl8C71UG2Ue2JZqNBhlmERd8HF2RlIbLDXUggLu&#10;cmo9E3stSYmu+GwUhWrsQlVYc6RlkLJL06ZmBthG4JwIiWnFfquqRana63GGf/sHaD7JI1GSAAm5&#10;0sYcsDuAveWv2C2XnT25qjSsB+fsT4G1zgeP9DKSfHButHXwFoDBrLqXW/uuxUJLDbEUd8tdmoch&#10;WdLN0pXPOCPg2uURvLzS2CI3IsS5ANwWWAbcgPEOP5VxWCbXSVgoB9/euid7nBjUcrbF7VPw8HUt&#10;QHFmri2O96f+aISwMR1G448DPMCxZnmssetm5rBwfdy1XiaR7KPZixW45hEX5ZReRZWwEt8uuIyw&#10;P8winlGFq1aq6TTJuKK8iDf23ksCJ56p3x52jwJ813oRJ+zW7TeVyF9NSmtLntZN19FVOo3RC69d&#10;BXC9pVbqhob25/E5Wb38YEx+AgAA//8DAFBLAwQUAAYACAAAACEArQKyC9wAAAAGAQAADwAAAGRy&#10;cy9kb3ducmV2LnhtbEyPQU/DMAyF70j7D5GRuLG0PbSjNJ3QJBDigLQNoR2zxjQVjVM16db9e8xp&#10;u9nvWc/fq9az68UJx9B5UpAuExBIjTcdtQq+9q+PKxAhajK694QKLhhgXS/uKl0af6YtnnaxFRxC&#10;odQKbIxDKWVoLDodln5AYu/Hj05HXsdWmlGfOdz1MkuSXDrdEX+wesCNxeZ3NzkFhzn7oOLbPn1e&#10;DmHy5j2jdPum1MP9/PIMIuIcr8fwj8/oUDPT0U9kgugVcJHIapGDYDdfFSwceShSkHUlb/HrPwAA&#10;AP//AwBQSwMEFAAGAAgAAAAhAAxidET9AAAAjAEAABkAAABkcnMvX3JlbHMvZTJvRG9jLnhtbC5y&#10;ZWxzhJDBTsMwDIbvSLxDlHubbgeE0NpdAGkHLmg8gJW4bVjiRHFKt7fHHEBMQuL2W7a/3/53+3MM&#10;6gML+0S93rSdVkg2OU9Tr9+Oz829VlyBHIRE2OsLst4Ptze7VwxQZYlnn1kJhbjXc635wRi2M0bg&#10;NmUk6YypRKhSlslksCeY0Gy77s6U3ww9XDHVwfW6HNxGq+Mli/P/7DSO3uJjsktEqn9YmFlIJXg6&#10;CRTKhPUHu65r64C8XLS4xbZjMbi1xqaYA9C0oEh6X0QU4zxXyUdkkwuyeDUZmPFrODE2PmYoI/ja&#10;zjWGb6uX5OSLp3PFQhC0GXbmKsPhEwAA//8DAFBLAQItABQABgAIAAAAIQC2gziS/gAAAOEBAAAT&#10;AAAAAAAAAAAAAAAAAAAAAABbQ29udGVudF9UeXBlc10ueG1sUEsBAi0AFAAGAAgAAAAhADj9If/W&#10;AAAAlAEAAAsAAAAAAAAAAAAAAAAALwEAAF9yZWxzLy5yZWxzUEsBAi0AFAAGAAgAAAAhAJiRaaYX&#10;AwAAeAYAAA4AAAAAAAAAAAAAAAAALgIAAGRycy9lMm9Eb2MueG1sUEsBAi0AFAAGAAgAAAAhAK0C&#10;sgvcAAAABgEAAA8AAAAAAAAAAAAAAAAAcQUAAGRycy9kb3ducmV2LnhtbFBLAQItABQABgAIAAAA&#10;IQAMYnRE/QAAAIwBAAAZAAAAAAAAAAAAAAAAAHoGAABkcnMvX3JlbHMvZTJvRG9jLnhtbC5yZWxz&#10;UEsFBgAAAAAFAAUAOgEAAK4HAAAAAA==&#10;" o:button="t" fillcolor="#4f81bd [3204]" strokecolor="#243f60 [1604]" strokeweight="2pt">
                <v:fill o:detectmouseclick="t"/>
                <v:textbox>
                  <w:txbxContent>
                    <w:p w:rsidR="003E44E8" w:rsidRDefault="003E44E8" w:rsidP="003E44E8">
                      <w:pPr>
                        <w:jc w:val="center"/>
                      </w:pPr>
                      <w:r>
                        <w:t>Distinguer les trois temps de conjugaison utilisés dans le texte. Cliquer.</w:t>
                      </w:r>
                    </w:p>
                  </w:txbxContent>
                </v:textbox>
                <w10:wrap anchorx="margin"/>
              </v:roundrect>
            </w:pict>
          </mc:Fallback>
        </mc:AlternateContent>
      </w:r>
    </w:p>
    <w:p w:rsidR="00214EE0" w:rsidRPr="00C46552" w:rsidRDefault="00266FB4" w:rsidP="002D1529">
      <w:pPr>
        <w:spacing w:after="0"/>
        <w:ind w:left="360"/>
        <w:rPr>
          <w:b/>
          <w:i/>
        </w:rPr>
      </w:pPr>
      <w:r>
        <w:rPr>
          <w:b/>
          <w:i/>
          <w:noProof/>
          <w:lang w:eastAsia="fr-FR"/>
        </w:rPr>
        <mc:AlternateContent>
          <mc:Choice Requires="wps">
            <w:drawing>
              <wp:anchor distT="0" distB="0" distL="114300" distR="114300" simplePos="0" relativeHeight="251674624" behindDoc="0" locked="0" layoutInCell="1" allowOverlap="1" wp14:anchorId="1E2B4878" wp14:editId="7D87F137">
                <wp:simplePos x="0" y="0"/>
                <wp:positionH relativeFrom="column">
                  <wp:posOffset>433705</wp:posOffset>
                </wp:positionH>
                <wp:positionV relativeFrom="paragraph">
                  <wp:posOffset>648970</wp:posOffset>
                </wp:positionV>
                <wp:extent cx="2400300" cy="304800"/>
                <wp:effectExtent l="57150" t="57150" r="57150" b="57150"/>
                <wp:wrapNone/>
                <wp:docPr id="18" name="Rectangle à coins arrondis 18">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2400300" cy="304800"/>
                        </a:xfrm>
                        <a:prstGeom prst="roundRect">
                          <a:avLst/>
                        </a:prstGeom>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214EE0" w:rsidRDefault="00214EE0" w:rsidP="00214EE0">
                            <w:pPr>
                              <w:jc w:val="center"/>
                            </w:pPr>
                            <w:r>
                              <w:t>Travailler la conjugaison de l'imparfait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8" o:spid="_x0000_s1037" href="http://www.danielauduc.fr/e2c/complangue/conjuguer/imparfait/imparfait.html" style="position:absolute;left:0;text-align:left;margin-left:34.15pt;margin-top:51.1pt;width:189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JeEwMAAHgGAAAOAAAAZHJzL2Uyb0RvYy54bWysVdtOGzEQfa/Uf7D8XrIJSUsjNigKokJC&#10;NApUPDteb9bCa7tj50K/pv/SH+uMvQkpRa1UlYdl7Jk5njlzyfnFrjVsoyBoZ0vePyk4U1a6SttV&#10;yb/cX7074yxEYSthnFUlf1KBX0zevjnf+rEauMaZSgFDEBvGW1/yJkY/7vWCbFQrwonzyqKydtCK&#10;iEdY9SoQW0RvTW9QFO97WweVBydVCHh7mZV8kvDrWsn4ua6DisyUHGOL6Qvpu6Rvb3IuxisQvtGy&#10;C0P8QxSt0BYfPUBdiijYGvRvUK2W4IKr44l0bc/VtZYq5YDZ9IsX2dw1wquUC5IT/IGm8P9g5e1m&#10;DkxXWDuslBUt1miBrAm7Mor9+M6k0zYwAeBspQNDK0qzMdo+zoyWj11QSOnfS5fTvXRy3Sobc/1A&#10;GRGxeUKjfeAMxhQLXFd9Kk1v68M4hUgFTeKdnwNq6BRQpGB2NbT0H+HZLpX26VBatYtM4uVgWBSn&#10;BXaARN1pMTxDmR549vYQ4iflWkYChuDWtiImUr5icxNitt/b0YtBKqtOKxIlUgeic3YQG9d11RUy&#10;F3OfGb1q4kKvGGicjtiAUvPIWaWRvWSC4RxBBp+hl2qjzD3bYo1GlAdnTclHBaXQvUcNtaCAu5yy&#10;Z2Ivk5Toik9GUajGLlSNNSdaUnZp2tTMANsInBMhMa3Yz6pGVCpfjwr82z9A80keicIESMi1NuaA&#10;3QHsLX/Fzlx29uSq0rAenIs/BZadDx7pZST54Nxq6+A1AINZdS9n+67FQqaGWIq75S7Nw5As6Wbp&#10;qiecEXB5eQQvrzS2yI0IcS4AtwWWATdg/Iyf2jgsk+skLJSDb6/dkz1ODGo52+L2KXn4uhagODPX&#10;Fsf7Y384RNiYDsPRhwEe4FizPNbYdTtzWLg+7lovk0j20ezFGlz7gItySq+iSliJb5dcRtgfZhHP&#10;qMJVK9V0mmRcUV7EG3vnJYETz9T997sHAb5rvYgTduv2m0qMX0xKtiVP66br6GqdxuiZ164CuN5S&#10;K3VDQ/vz+Jysnn8wJj8BAAD//wMAUEsDBBQABgAIAAAAIQAgN6rp3gAAAAoBAAAPAAAAZHJzL2Rv&#10;d25yZXYueG1sTI/BTsMwDIbvSLxDZCRuLFkYZZSmE0ICIQ5IG9O0Y9aYtqJxqibdurfHnODoz79+&#10;fy5Wk+/EEYfYBjIwnykQSFVwLdUGtp8vN0sQMVlytguEBs4YYVVeXhQ2d+FEazxuUi24hGJuDTQp&#10;9bmUsWrQ2zgLPRLvvsLgbeJxqKUb7InLfSe1Upn0tiW+0NgenxusvjejN7Cf9Dvd75qHj/M+jsG9&#10;aZqvX425vpqeHkEknNJfGH71WR1KdjqEkVwUnYFsectJ5kprEBxYLDImByZ3SoMsC/n/hfIHAAD/&#10;/wMAUEsDBBQABgAIAAAAIQC44b+P7AAAAHYBAAAZAAAAZHJzL19yZWxzL2Uyb0RvYy54bWwucmVs&#10;c4TQzWrDMAwH8Ptg72B8X5T2MMZI0ss26GGX0T2AsJXErS0b2Vnat58v+ygMdvsLoZ+Eut05ePVB&#10;kl3kXm+aVitiE63jqdfvh5e7B61yQbboI1OvL5T1bri96d7IY6lDeXYpq6pw7vVcSnoEyGamgLmJ&#10;ibh2xigBSy1lgoTmhBPBtm3vQX4bergy1d72WvZ2o9Xhkurm/+04js7QUzRLIC5/rIC5SuIdnyqK&#10;MlH5Ztd1bSyyqxctdjHNKEBbAyaG5JGnhWrk41KDgAsJZURXflIzl+C/0Ndo673P50LC6DUMHVx9&#10;a/gEAAD//wMAUEsBAi0AFAAGAAgAAAAhALaDOJL+AAAA4QEAABMAAAAAAAAAAAAAAAAAAAAAAFtD&#10;b250ZW50X1R5cGVzXS54bWxQSwECLQAUAAYACAAAACEAOP0h/9YAAACUAQAACwAAAAAAAAAAAAAA&#10;AAAvAQAAX3JlbHMvLnJlbHNQSwECLQAUAAYACAAAACEASDMSXhMDAAB4BgAADgAAAAAAAAAAAAAA&#10;AAAuAgAAZHJzL2Uyb0RvYy54bWxQSwECLQAUAAYACAAAACEAIDeq6d4AAAAKAQAADwAAAAAAAAAA&#10;AAAAAABtBQAAZHJzL2Rvd25yZXYueG1sUEsBAi0AFAAGAAgAAAAhALjhv4/sAAAAdgEAABkAAAAA&#10;AAAAAAAAAAAAeAYAAGRycy9fcmVscy9lMm9Eb2MueG1sLnJlbHNQSwUGAAAAAAUABQA6AQAAmwcA&#10;AAAA&#10;" o:button="t" fillcolor="#4f81bd [3204]" strokecolor="#243f60 [1604]" strokeweight="2pt">
                <v:fill o:detectmouseclick="t"/>
                <v:textbox>
                  <w:txbxContent>
                    <w:p w:rsidR="00214EE0" w:rsidRDefault="00214EE0" w:rsidP="00214EE0">
                      <w:pPr>
                        <w:jc w:val="center"/>
                      </w:pPr>
                      <w:r>
                        <w:t>Travailler la conjugaison de l'imparfait</w:t>
                      </w:r>
                    </w:p>
                  </w:txbxContent>
                </v:textbox>
              </v:roundrect>
            </w:pict>
          </mc:Fallback>
        </mc:AlternateContent>
      </w:r>
      <w:r>
        <w:rPr>
          <w:b/>
          <w:i/>
          <w:noProof/>
          <w:lang w:eastAsia="fr-FR"/>
        </w:rPr>
        <mc:AlternateContent>
          <mc:Choice Requires="wps">
            <w:drawing>
              <wp:anchor distT="0" distB="0" distL="114300" distR="114300" simplePos="0" relativeHeight="251676672" behindDoc="0" locked="0" layoutInCell="1" allowOverlap="1" wp14:anchorId="75186E36" wp14:editId="45490AAC">
                <wp:simplePos x="0" y="0"/>
                <wp:positionH relativeFrom="column">
                  <wp:posOffset>3043555</wp:posOffset>
                </wp:positionH>
                <wp:positionV relativeFrom="paragraph">
                  <wp:posOffset>648970</wp:posOffset>
                </wp:positionV>
                <wp:extent cx="2762250" cy="304800"/>
                <wp:effectExtent l="57150" t="57150" r="57150" b="57150"/>
                <wp:wrapNone/>
                <wp:docPr id="19" name="Rectangle à coins arrondis 1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762250" cy="304800"/>
                        </a:xfrm>
                        <a:prstGeom prst="roundRect">
                          <a:avLst/>
                        </a:prstGeom>
                        <a:solidFill>
                          <a:srgbClr val="4F81BD"/>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214EE0" w:rsidRPr="00214EE0" w:rsidRDefault="00266FB4" w:rsidP="00214EE0">
                            <w:pPr>
                              <w:jc w:val="center"/>
                              <w:rPr>
                                <w:color w:val="FFFFFF" w:themeColor="background1"/>
                              </w:rPr>
                            </w:pPr>
                            <w:r w:rsidRPr="00214EE0">
                              <w:rPr>
                                <w:color w:val="FFFFFF" w:themeColor="background1"/>
                              </w:rPr>
                              <w:t>T</w:t>
                            </w:r>
                            <w:r>
                              <w:rPr>
                                <w:color w:val="FFFFFF" w:themeColor="background1"/>
                              </w:rPr>
                              <w:t>ravailler la conjugaison du passé composé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9" o:spid="_x0000_s1038" href="http://www.danielauduc.fr/e2c/complangue/conjuguer/passe-compose/passe-compose.html" style="position:absolute;left:0;text-align:left;margin-left:239.65pt;margin-top:51.1pt;width:217.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aEDwMAADoGAAAOAAAAZHJzL2Uyb0RvYy54bWysVNtu2zAMfR+wfxD0vjpJk16MJkWWIEOB&#10;og3aDn1mZNkWKksapVy6r9m/7MdGyU6bdQMKDMuDQ4kUb+eQF5e7RrONRK+sGfP+UY8zaYQtlKnG&#10;/OvD4tMZZz6AKUBbI8f8WXp+Ofn44WLrcjmwtdWFREZOjM+3bszrEFyeZV7UsgF/ZJ00pCwtNhDo&#10;iFVWIGzJe6OzQa93km0tFg6tkN7T7bxV8knyX5ZShNuy9DIwPeaUW0hfTN9V/GaTC8grBFcr0aUB&#10;/5BFA8pQ0BdXcwjA1qj+cNUogdbbMhwJ22S2LJWQqQaqpt97U819DU6mWqg53r20yf8/t+Jms0Sm&#10;CsLunDMDDWF0R10DU2nJfv5gwirjGSBaUyjPyCqWWWtlnmZaiacuKWrp+9C15c6tWDfShBY/lBoC&#10;kcfXynnOMI+54FXRj9BkW+fzlGIENIn3bomkiSdPYkxmV2IT/8k92yVon1+glbvABF0OTk8GgxEx&#10;QJDuuDc86yXss9fXDn34Im3DokAp2LUpYidSvbC59iEmBPneLkb0VqtiobROB6xWM41sA8S14eKs&#10;/3meanhjpg3bUj6jIWXABBDnS+oAiY2jyr2pOANd0TCJgCn2u0FS8BoK2YYe9ei3j9zmlBL/zU+s&#10;Yg6+bp8kVfdEm+hPptlpi6YChDTyuIgKQRRB6JpkMdS2m54FMSREH5BrVdXhTlUMFW2BUKOUS6qw&#10;UMSSZEJtPHDpXet6JTdSP8Tu9EeD1J56zEe9CFUXLw7OXQRmX156mVjSkiHSIuxWu8ToUbSKNytb&#10;PBPL0RKu5Ms7sVBU/zX4sASkeadL2mHhlj6ltpSA7STOaovf/3Yf7YnzpOVsS/uDoPu2BpSc6StD&#10;A3reHw7JbUiH4eh0QAc81KwONWbdzCzRpp+yS2K0D3ovlmibR1p10xiVVGAExW5J0h1mgc6komUp&#10;5HSaZFoyDsK1uXciOo/gROQfdo+ArmtqoBm5sftdA/kbrre28aWx03WwpUqD8NrXbkxpQSWadXSI&#10;G/DwnKxeV/7kFwAAAP//AwBQSwMEFAAGAAgAAAAhAJMbzkviAAAACwEAAA8AAABkcnMvZG93bnJl&#10;di54bWxMj8FOwzAQRO9I/IO1SFwQtRsCpSFOhQqoEhKVWsqhN9de4ojYjmKnDX/PcoLjzjzNzpSL&#10;0bXsiH1sgpcwnQhg6HUwja8l7N5fru+BxaS8UW3wKOEbIyyq87NSFSac/AaP21QzCvGxUBJsSl3B&#10;edQWnYqT0KEn7zP0TiU6+5qbXp0o3LU8E+KOO9V4+mBVh0uL+ms7OAnDLtev4s3uP9bPy9Ttn1br&#10;K72S8vJifHwAlnBMfzD81qfqUFGnQxi8iayVkM/mN4SSIbIMGBHzaU7KgZRbkQGvSv5/Q/UDAAD/&#10;/wMAUEsDBBQABgAIAAAAIQA1/6vQ7wAAAH4BAAAZAAAAZHJzL19yZWxzL2Uyb0RvYy54bWwucmVs&#10;c4SQQU/DMAyF70j8h8j3Nd0OCKG1uwDSDlzQ+AFW4rZhiRMlKd3+PeYAohISt/dk+XvP3h8uwasP&#10;ysVF7mDbtKCITbSOxw7eTs+be1ClIlv0kamDKxU49Lc3+1fyWGWpTC4VJRQuHUy1pgeti5koYGli&#10;IpbJEHPAKjaPOqE540h617Z3Ov9mQL9iqqPtIB/tFtTpmiT5f3YcBmfoMZo5ENc/IvQkpOwdnwWK&#10;eaT6g12WpbHIThrNdjbNkDXtjDYxJI88ziSS32cRWW4ohTZfo1ho7ZqpBv8Nf4lWej9dKmVGD7rf&#10;69XX+k8AAAD//wMAUEsBAi0AFAAGAAgAAAAhALaDOJL+AAAA4QEAABMAAAAAAAAAAAAAAAAAAAAA&#10;AFtDb250ZW50X1R5cGVzXS54bWxQSwECLQAUAAYACAAAACEAOP0h/9YAAACUAQAACwAAAAAAAAAA&#10;AAAAAAAvAQAAX3JlbHMvLnJlbHNQSwECLQAUAAYACAAAACEA4pkWhA8DAAA6BgAADgAAAAAAAAAA&#10;AAAAAAAuAgAAZHJzL2Uyb0RvYy54bWxQSwECLQAUAAYACAAAACEAkxvOS+IAAAALAQAADwAAAAAA&#10;AAAAAAAAAABpBQAAZHJzL2Rvd25yZXYueG1sUEsBAi0AFAAGAAgAAAAhADX/q9DvAAAAfgEAABkA&#10;AAAAAAAAAAAAAAAAeAYAAGRycy9fcmVscy9lMm9Eb2MueG1sLnJlbHNQSwUGAAAAAAUABQA6AQAA&#10;ngcAAAAA&#10;" o:button="t" fillcolor="#4f81bd" strokecolor="#385d8a" strokeweight="2pt">
                <v:fill o:detectmouseclick="t"/>
                <v:textbox>
                  <w:txbxContent>
                    <w:p w:rsidR="00214EE0" w:rsidRPr="00214EE0" w:rsidRDefault="00266FB4" w:rsidP="00214EE0">
                      <w:pPr>
                        <w:jc w:val="center"/>
                        <w:rPr>
                          <w:color w:val="FFFFFF" w:themeColor="background1"/>
                        </w:rPr>
                      </w:pPr>
                      <w:r w:rsidRPr="00214EE0">
                        <w:rPr>
                          <w:color w:val="FFFFFF" w:themeColor="background1"/>
                        </w:rPr>
                        <w:t>T</w:t>
                      </w:r>
                      <w:r>
                        <w:rPr>
                          <w:color w:val="FFFFFF" w:themeColor="background1"/>
                        </w:rPr>
                        <w:t>ravailler la conjugaison du passé composé</w:t>
                      </w:r>
                    </w:p>
                  </w:txbxContent>
                </v:textbox>
              </v:roundrect>
            </w:pict>
          </mc:Fallback>
        </mc:AlternateContent>
      </w:r>
      <w:r w:rsidR="00214EE0" w:rsidRPr="00214EE0">
        <w:rPr>
          <w:b/>
          <w:i/>
          <w:noProof/>
          <w:lang w:eastAsia="fr-FR"/>
        </w:rPr>
        <mc:AlternateContent>
          <mc:Choice Requires="wps">
            <w:drawing>
              <wp:anchor distT="0" distB="0" distL="114300" distR="114300" simplePos="0" relativeHeight="251673600" behindDoc="0" locked="0" layoutInCell="1" allowOverlap="1" wp14:anchorId="61B45C7C" wp14:editId="5F4CE560">
                <wp:simplePos x="0" y="0"/>
                <wp:positionH relativeFrom="margin">
                  <wp:posOffset>969645</wp:posOffset>
                </wp:positionH>
                <wp:positionV relativeFrom="paragraph">
                  <wp:posOffset>1258570</wp:posOffset>
                </wp:positionV>
                <wp:extent cx="4362450" cy="314325"/>
                <wp:effectExtent l="57150" t="57150" r="57150" b="66675"/>
                <wp:wrapNone/>
                <wp:docPr id="17" name="Rectangle à coins arrondis 17">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362450" cy="314325"/>
                        </a:xfrm>
                        <a:prstGeom prst="roundRect">
                          <a:avLst/>
                        </a:prstGeom>
                        <a:solidFill>
                          <a:srgbClr val="4F81BD"/>
                        </a:solidFill>
                        <a:ln w="25400" cap="flat" cmpd="sng" algn="ctr">
                          <a:solidFill>
                            <a:srgbClr val="4F81BD">
                              <a:shade val="50000"/>
                            </a:srgbClr>
                          </a:solidFill>
                          <a:prstDash val="solid"/>
                        </a:ln>
                        <a:effectLst/>
                        <a:scene3d>
                          <a:camera prst="orthographicFront"/>
                          <a:lightRig rig="threePt" dir="t"/>
                        </a:scene3d>
                        <a:sp3d>
                          <a:bevelT w="152400" h="50800" prst="softRound"/>
                        </a:sp3d>
                      </wps:spPr>
                      <wps:txbx>
                        <w:txbxContent>
                          <w:p w:rsidR="00214EE0" w:rsidRPr="00266FB4" w:rsidRDefault="00214EE0" w:rsidP="00214EE0">
                            <w:pPr>
                              <w:jc w:val="center"/>
                              <w:rPr>
                                <w:color w:val="FFFFFF" w:themeColor="background1"/>
                              </w:rPr>
                            </w:pPr>
                            <w:r w:rsidRPr="00266FB4">
                              <w:rPr>
                                <w:color w:val="FFFFFF" w:themeColor="background1"/>
                              </w:rPr>
                              <w:t>Respecter la concordance des temps. Cliquer.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39" href="http://www.danielauduc.fr/e2c/complangue/conjuguer/imparfait-et-passe-compose.html" style="position:absolute;left:0;text-align:left;margin-left:76.35pt;margin-top:99.1pt;width:343.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0EgMAADoGAAAOAAAAZHJzL2Uyb0RvYy54bWysVNtOGzEQfa/Uf7D8XpLNBeiKBKVEqZAQ&#10;REDFs+P17lp4bXfsXOjX9F/6Y53xbiBQpEpV87AZe8Znbmfm7HzXGLZRELSzE54d9TlTVrpC22rC&#10;v90vPp1yFqKwhTDOqgl/UoGfTz9+ONv6XA1c7UyhgCGIDfnWT3gdo897vSBr1Yhw5LyyqCwdNCLi&#10;EapeAWKL6I3pDfr9497WQeHBSRUC3s5bJZ8m/LJUMt6UZVCRmQnH2GL6Qvqu6Nubnom8AuFrLbsw&#10;xD9E0Qht0ekz1FxEwdag/4BqtAQXXBmPpGt6riy1VCkHzCbrv8nmrhZepVywOME/lyn8P1h5vVkC&#10;0wX27oQzKxrs0S1WTdjKKPbrJ5NO28AEgLOFDgytKM3aaPt4YbR87ILCkv69dW26cyfXjbKx7R8o&#10;IyKSJ9TaB84gp1jgssioNb2tD3kKkRqaxDu/BNTQKaBIwexKaOgf4dkutfbpubVqF5nEy9HweDAa&#10;IwMk6obZaDgYJwcvrz2E+FW5hpGAIbi1LagSKV+xuQqRAhL53o48Bmd0sdDGpANUqwsDbCOQa6PF&#10;afZl3rl4ZWYs2074YDzqUzQCOV9iBVBsPGYebMWZMBUOk4yQfL96Hd5xkpzXolCt63Eff3vPrXkK&#10;/BUOZTEXoW6fJFX3xFjCU2l22qQxT6msGhakkEgREF2RHMTaddOzQIZEwhC50VUdb3XFQOMWiDUo&#10;tcQMC40sSSZYxgPI4Fvoldooc0/VycaDVJ56wsf9UypU2xQanFtqzD699DKxpCUD0SLuVrvE6GOy&#10;opuVK56Q5eCwr4gVvFxozP9KhLgUgPOOl7jD4g1+SuMwANdJnNUOfrx3T/bIedRytsX9ga37vhag&#10;ODOXFgf0czYaIWxMh9H4ZIAHONSsDjV23Vw4pE2Woksi2UezF0twzQOuuhl5RZWwEn23JOkOFxHP&#10;qMJlKdVslmRcMl7EK3vnJYFTc6iS97sHAb4rasQZuXb7XSPyN1xvbemldbN1dKVOg/BS125McUEl&#10;mnV0oA14eE5WLyt/+hsAAP//AwBQSwMEFAAGAAgAAAAhAJuDiz7jAAAACwEAAA8AAABkcnMvZG93&#10;bnJldi54bWxMj8FOwzAQRO9I/IO1SFxQ6xAKSUOcChVQJSQqtZRDb65t4oh4HcVOG/6+ywluO7uj&#10;2TflYnQtO5o+NB4F3E4TYAaV1w3WAnYfr5McWIgStWw9GgE/JsCiurwoZaH9CTfmuI01oxAMhRRg&#10;Y+wKzoOyxskw9Z1Bun353slIsq+57uWJwl3L0yR54E42SB+s7MzSGvW9HZyAYTdTb8m73X+uX5ax&#10;2z+v1jdqJcT11fj0CCyaMf6Z4Ref0KEipoMfUAfWkr5PM7LSMM9TYOTI7+a0OQhIZ1kGvCr5/w7V&#10;GQAA//8DAFBLAwQUAAYACAAAACEAJGFmqPUAAAB9AQAAGQAAAGRycy9fcmVscy9lMm9Eb2MueG1s&#10;LnJlbHOE0MFOwzAMANA7Ev8Q5d6m2wEhtHYXQNqBCxofYCVuG5Y4UZzS7e8xBxCTkLjZsv1sebc/&#10;x6A+sLBP1OtN22mFZJPzNPX67fjc3GvFFchBSIS9viDr/XB7s3vFAFWGePaZlSjEvZ5rzQ/GsJ0x&#10;ArcpI0llTCVClbRMJoM9wYRm23V3pvw29HBlqoPrdTm4jVbHS5bN/9tpHL3Fx2SXiFT/WGFmkUrw&#10;dBIUyoT1h13XtXVAXi5a3GLbsRjcWmNTzAFoWlBCel8kKMbHDGUEXxusTQZmbL76EmM71xi+7Zfk&#10;5Oync8VCELQZdubqacMnAAAA//8DAFBLAQItABQABgAIAAAAIQC2gziS/gAAAOEBAAATAAAAAAAA&#10;AAAAAAAAAAAAAABbQ29udGVudF9UeXBlc10ueG1sUEsBAi0AFAAGAAgAAAAhADj9If/WAAAAlAEA&#10;AAsAAAAAAAAAAAAAAAAALwEAAF9yZWxzLy5yZWxzUEsBAi0AFAAGAAgAAAAhAH5F1DQSAwAAOgYA&#10;AA4AAAAAAAAAAAAAAAAALgIAAGRycy9lMm9Eb2MueG1sUEsBAi0AFAAGAAgAAAAhAJuDiz7jAAAA&#10;CwEAAA8AAAAAAAAAAAAAAAAAbAUAAGRycy9kb3ducmV2LnhtbFBLAQItABQABgAIAAAAIQAkYWao&#10;9QAAAH0BAAAZAAAAAAAAAAAAAAAAAHwGAABkcnMvX3JlbHMvZTJvRG9jLnhtbC5yZWxzUEsFBgAA&#10;AAAFAAUAOgEAAKgHAAAAAA==&#10;" o:button="t" fillcolor="#4f81bd" strokecolor="#385d8a" strokeweight="2pt">
                <v:fill o:detectmouseclick="t"/>
                <v:textbox>
                  <w:txbxContent>
                    <w:p w:rsidR="00214EE0" w:rsidRPr="00266FB4" w:rsidRDefault="00214EE0" w:rsidP="00214EE0">
                      <w:pPr>
                        <w:jc w:val="center"/>
                        <w:rPr>
                          <w:color w:val="FFFFFF" w:themeColor="background1"/>
                        </w:rPr>
                      </w:pPr>
                      <w:r w:rsidRPr="00266FB4">
                        <w:rPr>
                          <w:color w:val="FFFFFF" w:themeColor="background1"/>
                        </w:rPr>
                        <w:t>Respecter la concordance des temps</w:t>
                      </w:r>
                      <w:r w:rsidRPr="00266FB4">
                        <w:rPr>
                          <w:color w:val="FFFFFF" w:themeColor="background1"/>
                        </w:rPr>
                        <w:t>. Cliquer.</w:t>
                      </w:r>
                    </w:p>
                  </w:txbxContent>
                </v:textbox>
                <w10:wrap anchorx="margin"/>
              </v:roundrect>
            </w:pict>
          </mc:Fallback>
        </mc:AlternateContent>
      </w:r>
      <w:r w:rsidR="00214EE0">
        <w:rPr>
          <w:b/>
          <w:i/>
          <w:noProof/>
          <w:lang w:eastAsia="fr-FR"/>
        </w:rPr>
        <w:t xml:space="preserve"> </w:t>
      </w:r>
    </w:p>
    <w:sectPr w:rsidR="00214EE0" w:rsidRPr="00C46552" w:rsidSect="000F6251">
      <w:pgSz w:w="11906" w:h="16838"/>
      <w:pgMar w:top="851"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igitte">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7F8"/>
    <w:multiLevelType w:val="hybridMultilevel"/>
    <w:tmpl w:val="88CECE0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D1E06"/>
    <w:multiLevelType w:val="hybridMultilevel"/>
    <w:tmpl w:val="1A8CB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B37B1D"/>
    <w:multiLevelType w:val="hybridMultilevel"/>
    <w:tmpl w:val="A6B04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1522E2"/>
    <w:multiLevelType w:val="hybridMultilevel"/>
    <w:tmpl w:val="E488C9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A4C0278"/>
    <w:multiLevelType w:val="hybridMultilevel"/>
    <w:tmpl w:val="9EC8F246"/>
    <w:lvl w:ilvl="0" w:tplc="D93C5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3C6951"/>
    <w:multiLevelType w:val="hybridMultilevel"/>
    <w:tmpl w:val="2726587A"/>
    <w:lvl w:ilvl="0" w:tplc="EB4A15F8">
      <w:start w:val="3"/>
      <w:numFmt w:val="bullet"/>
      <w:lvlText w:val="-"/>
      <w:lvlJc w:val="left"/>
      <w:pPr>
        <w:ind w:left="-349" w:hanging="360"/>
      </w:pPr>
      <w:rPr>
        <w:rFonts w:ascii="Calibri" w:eastAsiaTheme="minorHAnsi" w:hAnsi="Calibri" w:cstheme="minorBidi" w:hint="default"/>
        <w:b/>
        <w:i/>
        <w:color w:val="auto"/>
        <w:sz w:val="22"/>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6">
    <w:nsid w:val="634D5DB5"/>
    <w:multiLevelType w:val="hybridMultilevel"/>
    <w:tmpl w:val="71AAF5B0"/>
    <w:lvl w:ilvl="0" w:tplc="040C0019">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7">
    <w:nsid w:val="77566FA9"/>
    <w:multiLevelType w:val="hybridMultilevel"/>
    <w:tmpl w:val="FA761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aGI/yu7rPMu6uoxG9sfmZ7twME=" w:salt="cjCf3yTcOscGJm47KGdLI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6"/>
    <w:rsid w:val="000F6251"/>
    <w:rsid w:val="001253EC"/>
    <w:rsid w:val="00214EE0"/>
    <w:rsid w:val="00226381"/>
    <w:rsid w:val="00266FB4"/>
    <w:rsid w:val="002A1589"/>
    <w:rsid w:val="002D1529"/>
    <w:rsid w:val="003A7514"/>
    <w:rsid w:val="003E44E8"/>
    <w:rsid w:val="00502896"/>
    <w:rsid w:val="006166AC"/>
    <w:rsid w:val="00622390"/>
    <w:rsid w:val="00630F55"/>
    <w:rsid w:val="00732B8D"/>
    <w:rsid w:val="007A66C3"/>
    <w:rsid w:val="008442FB"/>
    <w:rsid w:val="0087739F"/>
    <w:rsid w:val="008C4E2E"/>
    <w:rsid w:val="00932AA8"/>
    <w:rsid w:val="009B4888"/>
    <w:rsid w:val="00A57A17"/>
    <w:rsid w:val="00B200E6"/>
    <w:rsid w:val="00B27C3B"/>
    <w:rsid w:val="00B64465"/>
    <w:rsid w:val="00B732B0"/>
    <w:rsid w:val="00C46552"/>
    <w:rsid w:val="00D308E0"/>
    <w:rsid w:val="00DD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00E6"/>
    <w:rPr>
      <w:color w:val="808080"/>
    </w:rPr>
  </w:style>
  <w:style w:type="paragraph" w:styleId="Textedebulles">
    <w:name w:val="Balloon Text"/>
    <w:basedOn w:val="Normal"/>
    <w:link w:val="TextedebullesCar"/>
    <w:uiPriority w:val="99"/>
    <w:semiHidden/>
    <w:unhideWhenUsed/>
    <w:rsid w:val="00B200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00E6"/>
    <w:rPr>
      <w:rFonts w:ascii="Tahoma" w:hAnsi="Tahoma" w:cs="Tahoma"/>
      <w:sz w:val="16"/>
      <w:szCs w:val="16"/>
    </w:rPr>
  </w:style>
  <w:style w:type="character" w:styleId="lev">
    <w:name w:val="Strong"/>
    <w:basedOn w:val="Policepardfaut"/>
    <w:uiPriority w:val="22"/>
    <w:qFormat/>
    <w:rsid w:val="00932AA8"/>
    <w:rPr>
      <w:b/>
      <w:bCs/>
    </w:rPr>
  </w:style>
  <w:style w:type="character" w:customStyle="1" w:styleId="Style1">
    <w:name w:val="Style1"/>
    <w:basedOn w:val="Policepardfaut"/>
    <w:uiPriority w:val="1"/>
    <w:rsid w:val="00932AA8"/>
    <w:rPr>
      <w:rFonts w:asciiTheme="minorHAnsi" w:hAnsiTheme="minorHAnsi"/>
      <w:sz w:val="24"/>
    </w:rPr>
  </w:style>
  <w:style w:type="paragraph" w:styleId="Paragraphedeliste">
    <w:name w:val="List Paragraph"/>
    <w:basedOn w:val="Normal"/>
    <w:uiPriority w:val="34"/>
    <w:qFormat/>
    <w:rsid w:val="00932AA8"/>
    <w:pPr>
      <w:ind w:left="720"/>
      <w:contextualSpacing/>
    </w:pPr>
  </w:style>
  <w:style w:type="character" w:customStyle="1" w:styleId="Style2">
    <w:name w:val="Style2"/>
    <w:basedOn w:val="Policepardfaut"/>
    <w:uiPriority w:val="1"/>
    <w:rsid w:val="001253EC"/>
    <w:rPr>
      <w:rFonts w:ascii="Brigitte" w:hAnsi="Brigitte"/>
      <w:sz w:val="20"/>
    </w:rPr>
  </w:style>
  <w:style w:type="character" w:customStyle="1" w:styleId="Style3">
    <w:name w:val="Style3"/>
    <w:basedOn w:val="Policepardfaut"/>
    <w:uiPriority w:val="1"/>
    <w:rsid w:val="008C4E2E"/>
    <w:rPr>
      <w:rFonts w:asciiTheme="minorHAnsi" w:hAnsiTheme="minorHAnsi"/>
      <w:color w:val="C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00E6"/>
    <w:rPr>
      <w:color w:val="808080"/>
    </w:rPr>
  </w:style>
  <w:style w:type="paragraph" w:styleId="Textedebulles">
    <w:name w:val="Balloon Text"/>
    <w:basedOn w:val="Normal"/>
    <w:link w:val="TextedebullesCar"/>
    <w:uiPriority w:val="99"/>
    <w:semiHidden/>
    <w:unhideWhenUsed/>
    <w:rsid w:val="00B200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00E6"/>
    <w:rPr>
      <w:rFonts w:ascii="Tahoma" w:hAnsi="Tahoma" w:cs="Tahoma"/>
      <w:sz w:val="16"/>
      <w:szCs w:val="16"/>
    </w:rPr>
  </w:style>
  <w:style w:type="character" w:styleId="lev">
    <w:name w:val="Strong"/>
    <w:basedOn w:val="Policepardfaut"/>
    <w:uiPriority w:val="22"/>
    <w:qFormat/>
    <w:rsid w:val="00932AA8"/>
    <w:rPr>
      <w:b/>
      <w:bCs/>
    </w:rPr>
  </w:style>
  <w:style w:type="character" w:customStyle="1" w:styleId="Style1">
    <w:name w:val="Style1"/>
    <w:basedOn w:val="Policepardfaut"/>
    <w:uiPriority w:val="1"/>
    <w:rsid w:val="00932AA8"/>
    <w:rPr>
      <w:rFonts w:asciiTheme="minorHAnsi" w:hAnsiTheme="minorHAnsi"/>
      <w:sz w:val="24"/>
    </w:rPr>
  </w:style>
  <w:style w:type="paragraph" w:styleId="Paragraphedeliste">
    <w:name w:val="List Paragraph"/>
    <w:basedOn w:val="Normal"/>
    <w:uiPriority w:val="34"/>
    <w:qFormat/>
    <w:rsid w:val="00932AA8"/>
    <w:pPr>
      <w:ind w:left="720"/>
      <w:contextualSpacing/>
    </w:pPr>
  </w:style>
  <w:style w:type="character" w:customStyle="1" w:styleId="Style2">
    <w:name w:val="Style2"/>
    <w:basedOn w:val="Policepardfaut"/>
    <w:uiPriority w:val="1"/>
    <w:rsid w:val="001253EC"/>
    <w:rPr>
      <w:rFonts w:ascii="Brigitte" w:hAnsi="Brigitte"/>
      <w:sz w:val="20"/>
    </w:rPr>
  </w:style>
  <w:style w:type="character" w:customStyle="1" w:styleId="Style3">
    <w:name w:val="Style3"/>
    <w:basedOn w:val="Policepardfaut"/>
    <w:uiPriority w:val="1"/>
    <w:rsid w:val="008C4E2E"/>
    <w:rPr>
      <w:rFonts w:asciiTheme="minorHAnsi" w:hAnsiTheme="minorHAnsi"/>
      <w:color w:val="C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ielauduc.fr/e2c/complangue/conjuguer/imparfait/imparfai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anielauduc.fr/e2c/complangue/conjuguer/distinguer-present-passecompose-imparfait.html"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nielauduc.fr/e2c/complangue/conjuguer/imparfait-et-passe-compose.html" TargetMode="External"/><Relationship Id="rId4" Type="http://schemas.microsoft.com/office/2007/relationships/stylesWithEffects" Target="stylesWithEffects.xml"/><Relationship Id="rId9" Type="http://schemas.openxmlformats.org/officeDocument/2006/relationships/hyperlink" Target="http://www.danielauduc.fr/e2c/complangue/conjuguer/passe-compose/passe-compos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énéral"/>
          <w:gallery w:val="placeholder"/>
        </w:category>
        <w:types>
          <w:type w:val="bbPlcHdr"/>
        </w:types>
        <w:behaviors>
          <w:behavior w:val="content"/>
        </w:behaviors>
        <w:guid w:val="{45BA5A21-F67E-4628-89FF-26CD1DC63C5C}"/>
      </w:docPartPr>
      <w:docPartBody>
        <w:p w:rsidR="00897205" w:rsidRDefault="006F7021">
          <w:r w:rsidRPr="00242ED7">
            <w:rPr>
              <w:rStyle w:val="Textedelespacerserv"/>
            </w:rPr>
            <w:t>Cliquez ici pour entrer une date.</w:t>
          </w:r>
        </w:p>
      </w:docPartBody>
    </w:docPart>
    <w:docPart>
      <w:docPartPr>
        <w:name w:val="DefaultPlaceholder_1082065158"/>
        <w:category>
          <w:name w:val="Général"/>
          <w:gallery w:val="placeholder"/>
        </w:category>
        <w:types>
          <w:type w:val="bbPlcHdr"/>
        </w:types>
        <w:behaviors>
          <w:behavior w:val="content"/>
        </w:behaviors>
        <w:guid w:val="{72AC06F8-4B2B-4D41-BBFA-540C30344099}"/>
      </w:docPartPr>
      <w:docPartBody>
        <w:p w:rsidR="00E47AD0" w:rsidRDefault="00897205">
          <w:r w:rsidRPr="00242ED7">
            <w:rPr>
              <w:rStyle w:val="Textedelespacerserv"/>
            </w:rPr>
            <w:t>Cliquez ici pour taper du texte.</w:t>
          </w:r>
        </w:p>
      </w:docPartBody>
    </w:docPart>
    <w:docPart>
      <w:docPartPr>
        <w:name w:val="87F832671FD040B582BF5B040923ECE3"/>
        <w:category>
          <w:name w:val="Général"/>
          <w:gallery w:val="placeholder"/>
        </w:category>
        <w:types>
          <w:type w:val="bbPlcHdr"/>
        </w:types>
        <w:behaviors>
          <w:behavior w:val="content"/>
        </w:behaviors>
        <w:guid w:val="{1940FC23-9531-472F-95CA-C199591332DC}"/>
      </w:docPartPr>
      <w:docPartBody>
        <w:p w:rsidR="00E47AD0" w:rsidRDefault="00897205" w:rsidP="00897205">
          <w:pPr>
            <w:pStyle w:val="87F832671FD040B582BF5B040923ECE3"/>
          </w:pPr>
          <w:r w:rsidRPr="00242ED7">
            <w:rPr>
              <w:rStyle w:val="Textedelespacerserv"/>
            </w:rPr>
            <w:t>Cliquez ici pour taper du texte.</w:t>
          </w:r>
        </w:p>
      </w:docPartBody>
    </w:docPart>
    <w:docPart>
      <w:docPartPr>
        <w:name w:val="BDE00E3E06F9412FA5AA11C634E7037C"/>
        <w:category>
          <w:name w:val="Général"/>
          <w:gallery w:val="placeholder"/>
        </w:category>
        <w:types>
          <w:type w:val="bbPlcHdr"/>
        </w:types>
        <w:behaviors>
          <w:behavior w:val="content"/>
        </w:behaviors>
        <w:guid w:val="{4B330E92-2567-4F00-AAA4-3FE3A711C9D4}"/>
      </w:docPartPr>
      <w:docPartBody>
        <w:p w:rsidR="00E47AD0" w:rsidRDefault="00897205" w:rsidP="00897205">
          <w:pPr>
            <w:pStyle w:val="BDE00E3E06F9412FA5AA11C634E7037C"/>
          </w:pPr>
          <w:r w:rsidRPr="00242ED7">
            <w:rPr>
              <w:rStyle w:val="Textedelespacerserv"/>
            </w:rPr>
            <w:t>Cliquez ici pour taper du texte.</w:t>
          </w:r>
        </w:p>
      </w:docPartBody>
    </w:docPart>
    <w:docPart>
      <w:docPartPr>
        <w:name w:val="ED49F768C43F4C5B8A6CA37C8E894BBF"/>
        <w:category>
          <w:name w:val="Général"/>
          <w:gallery w:val="placeholder"/>
        </w:category>
        <w:types>
          <w:type w:val="bbPlcHdr"/>
        </w:types>
        <w:behaviors>
          <w:behavior w:val="content"/>
        </w:behaviors>
        <w:guid w:val="{95D11A74-7B4A-4F7C-989C-73B25AF0F7F8}"/>
      </w:docPartPr>
      <w:docPartBody>
        <w:p w:rsidR="00E47AD0" w:rsidRDefault="00897205" w:rsidP="00897205">
          <w:pPr>
            <w:pStyle w:val="ED49F768C43F4C5B8A6CA37C8E894BBF"/>
          </w:pPr>
          <w:r w:rsidRPr="00242ED7">
            <w:rPr>
              <w:rStyle w:val="Textedelespacerserv"/>
            </w:rPr>
            <w:t>Cliquez ici pour taper du texte.</w:t>
          </w:r>
        </w:p>
      </w:docPartBody>
    </w:docPart>
    <w:docPart>
      <w:docPartPr>
        <w:name w:val="8240596BA087432ABFAE2D6C3C31430C"/>
        <w:category>
          <w:name w:val="Général"/>
          <w:gallery w:val="placeholder"/>
        </w:category>
        <w:types>
          <w:type w:val="bbPlcHdr"/>
        </w:types>
        <w:behaviors>
          <w:behavior w:val="content"/>
        </w:behaviors>
        <w:guid w:val="{B7A264F7-A51F-449D-A147-050C0B3934C0}"/>
      </w:docPartPr>
      <w:docPartBody>
        <w:p w:rsidR="00E47AD0" w:rsidRDefault="00897205" w:rsidP="00897205">
          <w:pPr>
            <w:pStyle w:val="8240596BA087432ABFAE2D6C3C31430C"/>
          </w:pPr>
          <w:r w:rsidRPr="00242ED7">
            <w:rPr>
              <w:rStyle w:val="Textedelespacerserv"/>
            </w:rPr>
            <w:t>Cliquez ici pour taper du texte.</w:t>
          </w:r>
        </w:p>
      </w:docPartBody>
    </w:docPart>
    <w:docPart>
      <w:docPartPr>
        <w:name w:val="DefaultPlaceholder_1082065159"/>
        <w:category>
          <w:name w:val="Général"/>
          <w:gallery w:val="placeholder"/>
        </w:category>
        <w:types>
          <w:type w:val="bbPlcHdr"/>
        </w:types>
        <w:behaviors>
          <w:behavior w:val="content"/>
        </w:behaviors>
        <w:guid w:val="{DCBD997F-CA3D-412E-9392-792910F26DDD}"/>
      </w:docPartPr>
      <w:docPartBody>
        <w:p w:rsidR="00E47AD0" w:rsidRDefault="00897205">
          <w:r w:rsidRPr="00242ED7">
            <w:rPr>
              <w:rStyle w:val="Textedelespacerserv"/>
            </w:rPr>
            <w:t>Choisissez un élément.</w:t>
          </w:r>
        </w:p>
      </w:docPartBody>
    </w:docPart>
    <w:docPart>
      <w:docPartPr>
        <w:name w:val="DBF69A5F5D8444238FF478E550E29BBF"/>
        <w:category>
          <w:name w:val="Général"/>
          <w:gallery w:val="placeholder"/>
        </w:category>
        <w:types>
          <w:type w:val="bbPlcHdr"/>
        </w:types>
        <w:behaviors>
          <w:behavior w:val="content"/>
        </w:behaviors>
        <w:guid w:val="{F78B31F1-6E76-4F0E-BD38-B265B1220403}"/>
      </w:docPartPr>
      <w:docPartBody>
        <w:p w:rsidR="00E47AD0" w:rsidRDefault="00897205" w:rsidP="00897205">
          <w:pPr>
            <w:pStyle w:val="DBF69A5F5D8444238FF478E550E29BBF"/>
          </w:pPr>
          <w:r w:rsidRPr="00242ED7">
            <w:rPr>
              <w:rStyle w:val="Textedelespacerserv"/>
            </w:rPr>
            <w:t>Choisissez un élément.</w:t>
          </w:r>
        </w:p>
      </w:docPartBody>
    </w:docPart>
    <w:docPart>
      <w:docPartPr>
        <w:name w:val="B6F921DFD41648E7885A32453E10CE32"/>
        <w:category>
          <w:name w:val="Général"/>
          <w:gallery w:val="placeholder"/>
        </w:category>
        <w:types>
          <w:type w:val="bbPlcHdr"/>
        </w:types>
        <w:behaviors>
          <w:behavior w:val="content"/>
        </w:behaviors>
        <w:guid w:val="{7BC95A6C-047B-4E1C-A6A4-021C255B7E82}"/>
      </w:docPartPr>
      <w:docPartBody>
        <w:p w:rsidR="00E47AD0" w:rsidRDefault="00897205" w:rsidP="00897205">
          <w:pPr>
            <w:pStyle w:val="B6F921DFD41648E7885A32453E10CE32"/>
          </w:pPr>
          <w:r w:rsidRPr="00242ED7">
            <w:rPr>
              <w:rStyle w:val="Textedelespacerserv"/>
            </w:rPr>
            <w:t>Cliquez ici pour taper du texte.</w:t>
          </w:r>
        </w:p>
      </w:docPartBody>
    </w:docPart>
    <w:docPart>
      <w:docPartPr>
        <w:name w:val="E06A6C7514C04DEB9843AD69302814E4"/>
        <w:category>
          <w:name w:val="Général"/>
          <w:gallery w:val="placeholder"/>
        </w:category>
        <w:types>
          <w:type w:val="bbPlcHdr"/>
        </w:types>
        <w:behaviors>
          <w:behavior w:val="content"/>
        </w:behaviors>
        <w:guid w:val="{3C097D5D-20E2-4C50-AF6B-A23B053E9B75}"/>
      </w:docPartPr>
      <w:docPartBody>
        <w:p w:rsidR="00E47AD0" w:rsidRDefault="00897205" w:rsidP="00897205">
          <w:pPr>
            <w:pStyle w:val="E06A6C7514C04DEB9843AD69302814E4"/>
          </w:pPr>
          <w:r w:rsidRPr="00242ED7">
            <w:rPr>
              <w:rStyle w:val="Textedelespacerserv"/>
            </w:rPr>
            <w:t>Cliquez ici pour taper du texte.</w:t>
          </w:r>
        </w:p>
      </w:docPartBody>
    </w:docPart>
    <w:docPart>
      <w:docPartPr>
        <w:name w:val="FEDC22F9C64A49889969053C7C7767BA"/>
        <w:category>
          <w:name w:val="Général"/>
          <w:gallery w:val="placeholder"/>
        </w:category>
        <w:types>
          <w:type w:val="bbPlcHdr"/>
        </w:types>
        <w:behaviors>
          <w:behavior w:val="content"/>
        </w:behaviors>
        <w:guid w:val="{50B57A5C-3514-4D24-AF9D-F918DB16AC78}"/>
      </w:docPartPr>
      <w:docPartBody>
        <w:p w:rsidR="00E47AD0" w:rsidRDefault="00897205" w:rsidP="00897205">
          <w:pPr>
            <w:pStyle w:val="FEDC22F9C64A49889969053C7C7767BA"/>
          </w:pPr>
          <w:r w:rsidRPr="00242ED7">
            <w:rPr>
              <w:rStyle w:val="Textedelespacerserv"/>
            </w:rPr>
            <w:t>Choisissez un élément.</w:t>
          </w:r>
        </w:p>
      </w:docPartBody>
    </w:docPart>
    <w:docPart>
      <w:docPartPr>
        <w:name w:val="6D69D0D01C0F4D36A97E01D1ABA451AD"/>
        <w:category>
          <w:name w:val="Général"/>
          <w:gallery w:val="placeholder"/>
        </w:category>
        <w:types>
          <w:type w:val="bbPlcHdr"/>
        </w:types>
        <w:behaviors>
          <w:behavior w:val="content"/>
        </w:behaviors>
        <w:guid w:val="{E35EA41E-92FF-4C06-B948-F64BEBAE4459}"/>
      </w:docPartPr>
      <w:docPartBody>
        <w:p w:rsidR="00E47AD0" w:rsidRDefault="00897205" w:rsidP="00897205">
          <w:pPr>
            <w:pStyle w:val="6D69D0D01C0F4D36A97E01D1ABA451AD"/>
          </w:pPr>
          <w:r w:rsidRPr="00242ED7">
            <w:rPr>
              <w:rStyle w:val="Textedelespacerserv"/>
            </w:rPr>
            <w:t>Cliquez ici pour taper du texte.</w:t>
          </w:r>
        </w:p>
      </w:docPartBody>
    </w:docPart>
    <w:docPart>
      <w:docPartPr>
        <w:name w:val="AB4D352F362E426F81770C5B68CA3D24"/>
        <w:category>
          <w:name w:val="Général"/>
          <w:gallery w:val="placeholder"/>
        </w:category>
        <w:types>
          <w:type w:val="bbPlcHdr"/>
        </w:types>
        <w:behaviors>
          <w:behavior w:val="content"/>
        </w:behaviors>
        <w:guid w:val="{0C015862-3990-4D8C-8D9F-8D819A96CD60}"/>
      </w:docPartPr>
      <w:docPartBody>
        <w:p w:rsidR="00E47AD0" w:rsidRDefault="00897205" w:rsidP="00897205">
          <w:pPr>
            <w:pStyle w:val="AB4D352F362E426F81770C5B68CA3D24"/>
          </w:pPr>
          <w:r w:rsidRPr="00242ED7">
            <w:rPr>
              <w:rStyle w:val="Textedelespacerserv"/>
            </w:rPr>
            <w:t>Choisissez un élément.</w:t>
          </w:r>
        </w:p>
      </w:docPartBody>
    </w:docPart>
    <w:docPart>
      <w:docPartPr>
        <w:name w:val="8607361C02AB4A0F86D80B3DBC517492"/>
        <w:category>
          <w:name w:val="Général"/>
          <w:gallery w:val="placeholder"/>
        </w:category>
        <w:types>
          <w:type w:val="bbPlcHdr"/>
        </w:types>
        <w:behaviors>
          <w:behavior w:val="content"/>
        </w:behaviors>
        <w:guid w:val="{75D2C473-F870-4B2F-B3D9-B0B46C3FE5B5}"/>
      </w:docPartPr>
      <w:docPartBody>
        <w:p w:rsidR="00E47AD0" w:rsidRDefault="00897205" w:rsidP="00897205">
          <w:pPr>
            <w:pStyle w:val="8607361C02AB4A0F86D80B3DBC517492"/>
          </w:pPr>
          <w:r w:rsidRPr="00242ED7">
            <w:rPr>
              <w:rStyle w:val="Textedelespacerserv"/>
            </w:rPr>
            <w:t>Cliquez ici pour taper du texte.</w:t>
          </w:r>
        </w:p>
      </w:docPartBody>
    </w:docPart>
    <w:docPart>
      <w:docPartPr>
        <w:name w:val="59A96703D8874EB892F10739DFDD3F0E"/>
        <w:category>
          <w:name w:val="Général"/>
          <w:gallery w:val="placeholder"/>
        </w:category>
        <w:types>
          <w:type w:val="bbPlcHdr"/>
        </w:types>
        <w:behaviors>
          <w:behavior w:val="content"/>
        </w:behaviors>
        <w:guid w:val="{39524CE6-D9A1-46A3-B434-6817F72A6C39}"/>
      </w:docPartPr>
      <w:docPartBody>
        <w:p w:rsidR="00E47AD0" w:rsidRDefault="00897205" w:rsidP="00897205">
          <w:pPr>
            <w:pStyle w:val="59A96703D8874EB892F10739DFDD3F0E"/>
          </w:pPr>
          <w:r w:rsidRPr="00242ED7">
            <w:rPr>
              <w:rStyle w:val="Textedelespacerserv"/>
            </w:rPr>
            <w:t>Cliquez ici pour taper du texte.</w:t>
          </w:r>
        </w:p>
      </w:docPartBody>
    </w:docPart>
    <w:docPart>
      <w:docPartPr>
        <w:name w:val="57A4C99EFABB4A3C855A839DA92C7970"/>
        <w:category>
          <w:name w:val="Général"/>
          <w:gallery w:val="placeholder"/>
        </w:category>
        <w:types>
          <w:type w:val="bbPlcHdr"/>
        </w:types>
        <w:behaviors>
          <w:behavior w:val="content"/>
        </w:behaviors>
        <w:guid w:val="{2F44A26E-998D-43B5-8AE1-F0565A8017F9}"/>
      </w:docPartPr>
      <w:docPartBody>
        <w:p w:rsidR="00E47AD0" w:rsidRDefault="00897205" w:rsidP="00897205">
          <w:pPr>
            <w:pStyle w:val="57A4C99EFABB4A3C855A839DA92C7970"/>
          </w:pPr>
          <w:r w:rsidRPr="00242ED7">
            <w:rPr>
              <w:rStyle w:val="Textedelespacerserv"/>
            </w:rPr>
            <w:t>Cliquez ici pour taper du texte.</w:t>
          </w:r>
        </w:p>
      </w:docPartBody>
    </w:docPart>
    <w:docPart>
      <w:docPartPr>
        <w:name w:val="126A8F1AC4F84DB2B869E313C47E287D"/>
        <w:category>
          <w:name w:val="Général"/>
          <w:gallery w:val="placeholder"/>
        </w:category>
        <w:types>
          <w:type w:val="bbPlcHdr"/>
        </w:types>
        <w:behaviors>
          <w:behavior w:val="content"/>
        </w:behaviors>
        <w:guid w:val="{3B2C95F0-CFA7-43FB-81A1-EF83ADB9D23B}"/>
      </w:docPartPr>
      <w:docPartBody>
        <w:p w:rsidR="00E47AD0" w:rsidRDefault="00897205" w:rsidP="00897205">
          <w:pPr>
            <w:pStyle w:val="126A8F1AC4F84DB2B869E313C47E287D"/>
          </w:pPr>
          <w:r w:rsidRPr="00242ED7">
            <w:rPr>
              <w:rStyle w:val="Textedelespacerserv"/>
            </w:rPr>
            <w:t>Cliquez ici pour taper du texte.</w:t>
          </w:r>
        </w:p>
      </w:docPartBody>
    </w:docPart>
    <w:docPart>
      <w:docPartPr>
        <w:name w:val="FF878AB492F14705BB4E08A94FAD5169"/>
        <w:category>
          <w:name w:val="Général"/>
          <w:gallery w:val="placeholder"/>
        </w:category>
        <w:types>
          <w:type w:val="bbPlcHdr"/>
        </w:types>
        <w:behaviors>
          <w:behavior w:val="content"/>
        </w:behaviors>
        <w:guid w:val="{F33FF63C-727B-45ED-9886-A92558E24563}"/>
      </w:docPartPr>
      <w:docPartBody>
        <w:p w:rsidR="00E47AD0" w:rsidRDefault="00897205" w:rsidP="00897205">
          <w:pPr>
            <w:pStyle w:val="FF878AB492F14705BB4E08A94FAD5169"/>
          </w:pPr>
          <w:r w:rsidRPr="00242ED7">
            <w:rPr>
              <w:rStyle w:val="Textedelespacerserv"/>
            </w:rPr>
            <w:t>Cliquez ici pour taper du texte.</w:t>
          </w:r>
        </w:p>
      </w:docPartBody>
    </w:docPart>
    <w:docPart>
      <w:docPartPr>
        <w:name w:val="064BA1600771425DBDF4012DAB5A6754"/>
        <w:category>
          <w:name w:val="Général"/>
          <w:gallery w:val="placeholder"/>
        </w:category>
        <w:types>
          <w:type w:val="bbPlcHdr"/>
        </w:types>
        <w:behaviors>
          <w:behavior w:val="content"/>
        </w:behaviors>
        <w:guid w:val="{ED0340F4-95B9-4104-8C7D-166F3BD76DF4}"/>
      </w:docPartPr>
      <w:docPartBody>
        <w:p w:rsidR="00E47AD0" w:rsidRDefault="00897205" w:rsidP="00897205">
          <w:pPr>
            <w:pStyle w:val="064BA1600771425DBDF4012DAB5A6754"/>
          </w:pPr>
          <w:r w:rsidRPr="00242ED7">
            <w:rPr>
              <w:rStyle w:val="Textedelespacerserv"/>
            </w:rPr>
            <w:t>Cliquez ici pour taper du texte.</w:t>
          </w:r>
        </w:p>
      </w:docPartBody>
    </w:docPart>
    <w:docPart>
      <w:docPartPr>
        <w:name w:val="D7A336F44EE946519F0A0119DA3E5E13"/>
        <w:category>
          <w:name w:val="Général"/>
          <w:gallery w:val="placeholder"/>
        </w:category>
        <w:types>
          <w:type w:val="bbPlcHdr"/>
        </w:types>
        <w:behaviors>
          <w:behavior w:val="content"/>
        </w:behaviors>
        <w:guid w:val="{B372142D-2070-4BF6-93B6-C9600578BE73}"/>
      </w:docPartPr>
      <w:docPartBody>
        <w:p w:rsidR="00E47AD0" w:rsidRDefault="00897205" w:rsidP="00897205">
          <w:pPr>
            <w:pStyle w:val="D7A336F44EE946519F0A0119DA3E5E13"/>
          </w:pPr>
          <w:r w:rsidRPr="00242ED7">
            <w:rPr>
              <w:rStyle w:val="Textedelespacerserv"/>
            </w:rPr>
            <w:t>Cliquez ici pour taper du texte.</w:t>
          </w:r>
        </w:p>
      </w:docPartBody>
    </w:docPart>
    <w:docPart>
      <w:docPartPr>
        <w:name w:val="D80F80AB47AD402AA7E190ABAB52276F"/>
        <w:category>
          <w:name w:val="Général"/>
          <w:gallery w:val="placeholder"/>
        </w:category>
        <w:types>
          <w:type w:val="bbPlcHdr"/>
        </w:types>
        <w:behaviors>
          <w:behavior w:val="content"/>
        </w:behaviors>
        <w:guid w:val="{A3FA027F-B8D7-4EB6-8307-CD00D0614C52}"/>
      </w:docPartPr>
      <w:docPartBody>
        <w:p w:rsidR="00000000" w:rsidRDefault="000A44AC" w:rsidP="000A44AC">
          <w:pPr>
            <w:pStyle w:val="D80F80AB47AD402AA7E190ABAB52276F"/>
          </w:pPr>
          <w:r w:rsidRPr="00242ED7">
            <w:rPr>
              <w:rStyle w:val="Textedelespacerserv"/>
            </w:rPr>
            <w:t>Cliquez ici pour taper du texte.</w:t>
          </w:r>
        </w:p>
      </w:docPartBody>
    </w:docPart>
    <w:docPart>
      <w:docPartPr>
        <w:name w:val="1A0411FE9EA64AC19C0E12EA0272402B"/>
        <w:category>
          <w:name w:val="Général"/>
          <w:gallery w:val="placeholder"/>
        </w:category>
        <w:types>
          <w:type w:val="bbPlcHdr"/>
        </w:types>
        <w:behaviors>
          <w:behavior w:val="content"/>
        </w:behaviors>
        <w:guid w:val="{D5F38D8F-BB7B-4946-A0CC-AE43765A8E1A}"/>
      </w:docPartPr>
      <w:docPartBody>
        <w:p w:rsidR="00000000" w:rsidRDefault="000A44AC" w:rsidP="000A44AC">
          <w:pPr>
            <w:pStyle w:val="1A0411FE9EA64AC19C0E12EA0272402B"/>
          </w:pPr>
          <w:r w:rsidRPr="00242ED7">
            <w:rPr>
              <w:rStyle w:val="Textedelespacerserv"/>
            </w:rPr>
            <w:t>Cliquez ici pour taper du texte.</w:t>
          </w:r>
        </w:p>
      </w:docPartBody>
    </w:docPart>
    <w:docPart>
      <w:docPartPr>
        <w:name w:val="706D9609CDD04141AA144B94E693289C"/>
        <w:category>
          <w:name w:val="Général"/>
          <w:gallery w:val="placeholder"/>
        </w:category>
        <w:types>
          <w:type w:val="bbPlcHdr"/>
        </w:types>
        <w:behaviors>
          <w:behavior w:val="content"/>
        </w:behaviors>
        <w:guid w:val="{92731706-C116-4F60-A4DD-DB9C754E0700}"/>
      </w:docPartPr>
      <w:docPartBody>
        <w:p w:rsidR="00000000" w:rsidRDefault="000A44AC" w:rsidP="000A44AC">
          <w:pPr>
            <w:pStyle w:val="706D9609CDD04141AA144B94E693289C"/>
          </w:pPr>
          <w:r w:rsidRPr="00242ED7">
            <w:rPr>
              <w:rStyle w:val="Textedelespacerserv"/>
            </w:rPr>
            <w:t>Cliquez ici pour taper du texte.</w:t>
          </w:r>
        </w:p>
      </w:docPartBody>
    </w:docPart>
    <w:docPart>
      <w:docPartPr>
        <w:name w:val="8C5551427949499A8398F720DDC5AE1B"/>
        <w:category>
          <w:name w:val="Général"/>
          <w:gallery w:val="placeholder"/>
        </w:category>
        <w:types>
          <w:type w:val="bbPlcHdr"/>
        </w:types>
        <w:behaviors>
          <w:behavior w:val="content"/>
        </w:behaviors>
        <w:guid w:val="{C3EBD656-1EEF-481A-87B6-87CC74A316F4}"/>
      </w:docPartPr>
      <w:docPartBody>
        <w:p w:rsidR="00000000" w:rsidRDefault="000A44AC" w:rsidP="000A44AC">
          <w:pPr>
            <w:pStyle w:val="8C5551427949499A8398F720DDC5AE1B"/>
          </w:pPr>
          <w:r w:rsidRPr="00242ED7">
            <w:rPr>
              <w:rStyle w:val="Textedelespacerserv"/>
            </w:rPr>
            <w:t>Cliquez ici pour taper du texte.</w:t>
          </w:r>
        </w:p>
      </w:docPartBody>
    </w:docPart>
    <w:docPart>
      <w:docPartPr>
        <w:name w:val="792246168C92421581C709E548744709"/>
        <w:category>
          <w:name w:val="Général"/>
          <w:gallery w:val="placeholder"/>
        </w:category>
        <w:types>
          <w:type w:val="bbPlcHdr"/>
        </w:types>
        <w:behaviors>
          <w:behavior w:val="content"/>
        </w:behaviors>
        <w:guid w:val="{2814F043-C059-4EE8-8061-5374031D8A8C}"/>
      </w:docPartPr>
      <w:docPartBody>
        <w:p w:rsidR="00000000" w:rsidRDefault="000A44AC" w:rsidP="000A44AC">
          <w:pPr>
            <w:pStyle w:val="792246168C92421581C709E548744709"/>
          </w:pPr>
          <w:r w:rsidRPr="00242ED7">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igitte">
    <w:panose1 w:val="00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21"/>
    <w:rsid w:val="000A44AC"/>
    <w:rsid w:val="00403CEE"/>
    <w:rsid w:val="006A10A6"/>
    <w:rsid w:val="006F0625"/>
    <w:rsid w:val="006F7021"/>
    <w:rsid w:val="00897205"/>
    <w:rsid w:val="00A22316"/>
    <w:rsid w:val="00E47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44AC"/>
    <w:rPr>
      <w:color w:val="808080"/>
    </w:rPr>
  </w:style>
  <w:style w:type="paragraph" w:customStyle="1" w:styleId="E7DEA4A45D7C43989541B71F77D86371">
    <w:name w:val="E7DEA4A45D7C43989541B71F77D86371"/>
    <w:rsid w:val="006F7021"/>
  </w:style>
  <w:style w:type="paragraph" w:customStyle="1" w:styleId="87F832671FD040B582BF5B040923ECE3">
    <w:name w:val="87F832671FD040B582BF5B040923ECE3"/>
    <w:rsid w:val="00897205"/>
  </w:style>
  <w:style w:type="paragraph" w:customStyle="1" w:styleId="BDE00E3E06F9412FA5AA11C634E7037C">
    <w:name w:val="BDE00E3E06F9412FA5AA11C634E7037C"/>
    <w:rsid w:val="00897205"/>
  </w:style>
  <w:style w:type="paragraph" w:customStyle="1" w:styleId="ED49F768C43F4C5B8A6CA37C8E894BBF">
    <w:name w:val="ED49F768C43F4C5B8A6CA37C8E894BBF"/>
    <w:rsid w:val="00897205"/>
  </w:style>
  <w:style w:type="paragraph" w:customStyle="1" w:styleId="8240596BA087432ABFAE2D6C3C31430C">
    <w:name w:val="8240596BA087432ABFAE2D6C3C31430C"/>
    <w:rsid w:val="00897205"/>
  </w:style>
  <w:style w:type="paragraph" w:customStyle="1" w:styleId="DBF69A5F5D8444238FF478E550E29BBF">
    <w:name w:val="DBF69A5F5D8444238FF478E550E29BBF"/>
    <w:rsid w:val="00897205"/>
  </w:style>
  <w:style w:type="paragraph" w:customStyle="1" w:styleId="B6F921DFD41648E7885A32453E10CE32">
    <w:name w:val="B6F921DFD41648E7885A32453E10CE32"/>
    <w:rsid w:val="00897205"/>
  </w:style>
  <w:style w:type="paragraph" w:customStyle="1" w:styleId="E06A6C7514C04DEB9843AD69302814E4">
    <w:name w:val="E06A6C7514C04DEB9843AD69302814E4"/>
    <w:rsid w:val="00897205"/>
  </w:style>
  <w:style w:type="paragraph" w:customStyle="1" w:styleId="FEDC22F9C64A49889969053C7C7767BA">
    <w:name w:val="FEDC22F9C64A49889969053C7C7767BA"/>
    <w:rsid w:val="00897205"/>
  </w:style>
  <w:style w:type="paragraph" w:customStyle="1" w:styleId="6D69D0D01C0F4D36A97E01D1ABA451AD">
    <w:name w:val="6D69D0D01C0F4D36A97E01D1ABA451AD"/>
    <w:rsid w:val="00897205"/>
  </w:style>
  <w:style w:type="paragraph" w:customStyle="1" w:styleId="AB4D352F362E426F81770C5B68CA3D24">
    <w:name w:val="AB4D352F362E426F81770C5B68CA3D24"/>
    <w:rsid w:val="00897205"/>
  </w:style>
  <w:style w:type="paragraph" w:customStyle="1" w:styleId="8607361C02AB4A0F86D80B3DBC517492">
    <w:name w:val="8607361C02AB4A0F86D80B3DBC517492"/>
    <w:rsid w:val="00897205"/>
  </w:style>
  <w:style w:type="paragraph" w:customStyle="1" w:styleId="59A96703D8874EB892F10739DFDD3F0E">
    <w:name w:val="59A96703D8874EB892F10739DFDD3F0E"/>
    <w:rsid w:val="00897205"/>
  </w:style>
  <w:style w:type="paragraph" w:customStyle="1" w:styleId="57A4C99EFABB4A3C855A839DA92C7970">
    <w:name w:val="57A4C99EFABB4A3C855A839DA92C7970"/>
    <w:rsid w:val="00897205"/>
  </w:style>
  <w:style w:type="paragraph" w:customStyle="1" w:styleId="126A8F1AC4F84DB2B869E313C47E287D">
    <w:name w:val="126A8F1AC4F84DB2B869E313C47E287D"/>
    <w:rsid w:val="00897205"/>
  </w:style>
  <w:style w:type="paragraph" w:customStyle="1" w:styleId="FF878AB492F14705BB4E08A94FAD5169">
    <w:name w:val="FF878AB492F14705BB4E08A94FAD5169"/>
    <w:rsid w:val="00897205"/>
  </w:style>
  <w:style w:type="paragraph" w:customStyle="1" w:styleId="064BA1600771425DBDF4012DAB5A6754">
    <w:name w:val="064BA1600771425DBDF4012DAB5A6754"/>
    <w:rsid w:val="00897205"/>
  </w:style>
  <w:style w:type="paragraph" w:customStyle="1" w:styleId="D7A336F44EE946519F0A0119DA3E5E13">
    <w:name w:val="D7A336F44EE946519F0A0119DA3E5E13"/>
    <w:rsid w:val="00897205"/>
  </w:style>
  <w:style w:type="paragraph" w:customStyle="1" w:styleId="D80F80AB47AD402AA7E190ABAB52276F">
    <w:name w:val="D80F80AB47AD402AA7E190ABAB52276F"/>
    <w:rsid w:val="000A44AC"/>
  </w:style>
  <w:style w:type="paragraph" w:customStyle="1" w:styleId="1A0411FE9EA64AC19C0E12EA0272402B">
    <w:name w:val="1A0411FE9EA64AC19C0E12EA0272402B"/>
    <w:rsid w:val="000A44AC"/>
  </w:style>
  <w:style w:type="paragraph" w:customStyle="1" w:styleId="706D9609CDD04141AA144B94E693289C">
    <w:name w:val="706D9609CDD04141AA144B94E693289C"/>
    <w:rsid w:val="000A44AC"/>
  </w:style>
  <w:style w:type="paragraph" w:customStyle="1" w:styleId="8C5551427949499A8398F720DDC5AE1B">
    <w:name w:val="8C5551427949499A8398F720DDC5AE1B"/>
    <w:rsid w:val="000A44AC"/>
  </w:style>
  <w:style w:type="paragraph" w:customStyle="1" w:styleId="F465F5BC0949426F8968B019EBE66B5F">
    <w:name w:val="F465F5BC0949426F8968B019EBE66B5F"/>
    <w:rsid w:val="000A44AC"/>
  </w:style>
  <w:style w:type="paragraph" w:customStyle="1" w:styleId="792246168C92421581C709E548744709">
    <w:name w:val="792246168C92421581C709E548744709"/>
    <w:rsid w:val="000A44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44AC"/>
    <w:rPr>
      <w:color w:val="808080"/>
    </w:rPr>
  </w:style>
  <w:style w:type="paragraph" w:customStyle="1" w:styleId="E7DEA4A45D7C43989541B71F77D86371">
    <w:name w:val="E7DEA4A45D7C43989541B71F77D86371"/>
    <w:rsid w:val="006F7021"/>
  </w:style>
  <w:style w:type="paragraph" w:customStyle="1" w:styleId="87F832671FD040B582BF5B040923ECE3">
    <w:name w:val="87F832671FD040B582BF5B040923ECE3"/>
    <w:rsid w:val="00897205"/>
  </w:style>
  <w:style w:type="paragraph" w:customStyle="1" w:styleId="BDE00E3E06F9412FA5AA11C634E7037C">
    <w:name w:val="BDE00E3E06F9412FA5AA11C634E7037C"/>
    <w:rsid w:val="00897205"/>
  </w:style>
  <w:style w:type="paragraph" w:customStyle="1" w:styleId="ED49F768C43F4C5B8A6CA37C8E894BBF">
    <w:name w:val="ED49F768C43F4C5B8A6CA37C8E894BBF"/>
    <w:rsid w:val="00897205"/>
  </w:style>
  <w:style w:type="paragraph" w:customStyle="1" w:styleId="8240596BA087432ABFAE2D6C3C31430C">
    <w:name w:val="8240596BA087432ABFAE2D6C3C31430C"/>
    <w:rsid w:val="00897205"/>
  </w:style>
  <w:style w:type="paragraph" w:customStyle="1" w:styleId="DBF69A5F5D8444238FF478E550E29BBF">
    <w:name w:val="DBF69A5F5D8444238FF478E550E29BBF"/>
    <w:rsid w:val="00897205"/>
  </w:style>
  <w:style w:type="paragraph" w:customStyle="1" w:styleId="B6F921DFD41648E7885A32453E10CE32">
    <w:name w:val="B6F921DFD41648E7885A32453E10CE32"/>
    <w:rsid w:val="00897205"/>
  </w:style>
  <w:style w:type="paragraph" w:customStyle="1" w:styleId="E06A6C7514C04DEB9843AD69302814E4">
    <w:name w:val="E06A6C7514C04DEB9843AD69302814E4"/>
    <w:rsid w:val="00897205"/>
  </w:style>
  <w:style w:type="paragraph" w:customStyle="1" w:styleId="FEDC22F9C64A49889969053C7C7767BA">
    <w:name w:val="FEDC22F9C64A49889969053C7C7767BA"/>
    <w:rsid w:val="00897205"/>
  </w:style>
  <w:style w:type="paragraph" w:customStyle="1" w:styleId="6D69D0D01C0F4D36A97E01D1ABA451AD">
    <w:name w:val="6D69D0D01C0F4D36A97E01D1ABA451AD"/>
    <w:rsid w:val="00897205"/>
  </w:style>
  <w:style w:type="paragraph" w:customStyle="1" w:styleId="AB4D352F362E426F81770C5B68CA3D24">
    <w:name w:val="AB4D352F362E426F81770C5B68CA3D24"/>
    <w:rsid w:val="00897205"/>
  </w:style>
  <w:style w:type="paragraph" w:customStyle="1" w:styleId="8607361C02AB4A0F86D80B3DBC517492">
    <w:name w:val="8607361C02AB4A0F86D80B3DBC517492"/>
    <w:rsid w:val="00897205"/>
  </w:style>
  <w:style w:type="paragraph" w:customStyle="1" w:styleId="59A96703D8874EB892F10739DFDD3F0E">
    <w:name w:val="59A96703D8874EB892F10739DFDD3F0E"/>
    <w:rsid w:val="00897205"/>
  </w:style>
  <w:style w:type="paragraph" w:customStyle="1" w:styleId="57A4C99EFABB4A3C855A839DA92C7970">
    <w:name w:val="57A4C99EFABB4A3C855A839DA92C7970"/>
    <w:rsid w:val="00897205"/>
  </w:style>
  <w:style w:type="paragraph" w:customStyle="1" w:styleId="126A8F1AC4F84DB2B869E313C47E287D">
    <w:name w:val="126A8F1AC4F84DB2B869E313C47E287D"/>
    <w:rsid w:val="00897205"/>
  </w:style>
  <w:style w:type="paragraph" w:customStyle="1" w:styleId="FF878AB492F14705BB4E08A94FAD5169">
    <w:name w:val="FF878AB492F14705BB4E08A94FAD5169"/>
    <w:rsid w:val="00897205"/>
  </w:style>
  <w:style w:type="paragraph" w:customStyle="1" w:styleId="064BA1600771425DBDF4012DAB5A6754">
    <w:name w:val="064BA1600771425DBDF4012DAB5A6754"/>
    <w:rsid w:val="00897205"/>
  </w:style>
  <w:style w:type="paragraph" w:customStyle="1" w:styleId="D7A336F44EE946519F0A0119DA3E5E13">
    <w:name w:val="D7A336F44EE946519F0A0119DA3E5E13"/>
    <w:rsid w:val="00897205"/>
  </w:style>
  <w:style w:type="paragraph" w:customStyle="1" w:styleId="D80F80AB47AD402AA7E190ABAB52276F">
    <w:name w:val="D80F80AB47AD402AA7E190ABAB52276F"/>
    <w:rsid w:val="000A44AC"/>
  </w:style>
  <w:style w:type="paragraph" w:customStyle="1" w:styleId="1A0411FE9EA64AC19C0E12EA0272402B">
    <w:name w:val="1A0411FE9EA64AC19C0E12EA0272402B"/>
    <w:rsid w:val="000A44AC"/>
  </w:style>
  <w:style w:type="paragraph" w:customStyle="1" w:styleId="706D9609CDD04141AA144B94E693289C">
    <w:name w:val="706D9609CDD04141AA144B94E693289C"/>
    <w:rsid w:val="000A44AC"/>
  </w:style>
  <w:style w:type="paragraph" w:customStyle="1" w:styleId="8C5551427949499A8398F720DDC5AE1B">
    <w:name w:val="8C5551427949499A8398F720DDC5AE1B"/>
    <w:rsid w:val="000A44AC"/>
  </w:style>
  <w:style w:type="paragraph" w:customStyle="1" w:styleId="F465F5BC0949426F8968B019EBE66B5F">
    <w:name w:val="F465F5BC0949426F8968B019EBE66B5F"/>
    <w:rsid w:val="000A44AC"/>
  </w:style>
  <w:style w:type="paragraph" w:customStyle="1" w:styleId="792246168C92421581C709E548744709">
    <w:name w:val="792246168C92421581C709E548744709"/>
    <w:rsid w:val="000A4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28D0-0FDA-49C7-B30C-787F193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cp:lastPrinted>2015-03-28T11:56:00Z</cp:lastPrinted>
  <dcterms:created xsi:type="dcterms:W3CDTF">2015-03-28T16:27:00Z</dcterms:created>
  <dcterms:modified xsi:type="dcterms:W3CDTF">2015-03-28T16:53:00Z</dcterms:modified>
</cp:coreProperties>
</file>